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E31D1" w14:textId="3F31B6E3" w:rsidR="00757D39" w:rsidRDefault="00757D39" w:rsidP="00757D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1FEB3" w14:textId="2B003258" w:rsidR="005F5B1C" w:rsidRPr="00C45920" w:rsidRDefault="005F5B1C" w:rsidP="00757D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1981457" wp14:editId="53EDA3CB">
            <wp:extent cx="5940425" cy="85439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4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A6ADC" w14:textId="77777777" w:rsidR="005F5B1C" w:rsidRDefault="005F5B1C" w:rsidP="00B95A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8B0305" w14:textId="34CEFE9C" w:rsidR="00757D39" w:rsidRPr="00C45920" w:rsidRDefault="00757D39" w:rsidP="00B95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92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5C1D2719" w14:textId="01CA000A" w:rsidR="00757D39" w:rsidRPr="00C45920" w:rsidRDefault="00B95A28" w:rsidP="00757D3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5920">
        <w:rPr>
          <w:rFonts w:ascii="Times New Roman" w:hAnsi="Times New Roman" w:cs="Times New Roman"/>
          <w:sz w:val="24"/>
          <w:szCs w:val="24"/>
        </w:rPr>
        <w:tab/>
      </w:r>
      <w:r w:rsidR="00757D39" w:rsidRPr="00C45920">
        <w:rPr>
          <w:rFonts w:ascii="Times New Roman" w:hAnsi="Times New Roman" w:cs="Times New Roman"/>
          <w:sz w:val="24"/>
          <w:szCs w:val="24"/>
        </w:rPr>
        <w:t xml:space="preserve"> Данная рабочая      программа    по музыке для    7  класс</w:t>
      </w:r>
      <w:r w:rsidR="008928C7" w:rsidRPr="00C45920">
        <w:rPr>
          <w:rFonts w:ascii="Times New Roman" w:hAnsi="Times New Roman" w:cs="Times New Roman"/>
          <w:sz w:val="24"/>
          <w:szCs w:val="24"/>
        </w:rPr>
        <w:t>а</w:t>
      </w:r>
      <w:r w:rsidR="00757D39" w:rsidRPr="00C45920">
        <w:rPr>
          <w:rFonts w:ascii="Times New Roman" w:hAnsi="Times New Roman" w:cs="Times New Roman"/>
          <w:sz w:val="24"/>
          <w:szCs w:val="24"/>
        </w:rPr>
        <w:t xml:space="preserve"> составлена на основе федерального государственного образовательного стандарта основного общего образования к структуре основной образовательной программы (</w:t>
      </w:r>
      <w:r w:rsidR="00757D39" w:rsidRPr="00C45920">
        <w:rPr>
          <w:rFonts w:ascii="Times New Roman" w:hAnsi="Times New Roman" w:cs="Times New Roman"/>
          <w:sz w:val="24"/>
          <w:szCs w:val="24"/>
          <w:u w:val="single"/>
        </w:rPr>
        <w:t>утвержден  приказом Министерства образования и науки Российской Федерации от «17» декабря 2010 г. № 1897)</w:t>
      </w:r>
    </w:p>
    <w:p w14:paraId="6571CA83" w14:textId="3D70294B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ab/>
        <w:t xml:space="preserve">Учебный курс  разработан на основе примерной программы  общеобразовательных учреждений. Музыка  7 класс. </w:t>
      </w:r>
      <w:r w:rsidRPr="00C45920">
        <w:rPr>
          <w:rFonts w:ascii="Times New Roman" w:hAnsi="Times New Roman" w:cs="Times New Roman"/>
          <w:bCs/>
          <w:sz w:val="24"/>
          <w:szCs w:val="24"/>
        </w:rPr>
        <w:t>3-е издание. Авторы программы Г.П. Сергеева, Е.Д. Критская – Москва: «Просвещение» 2010 ,</w:t>
      </w:r>
      <w:r w:rsidRPr="00C45920">
        <w:rPr>
          <w:rFonts w:ascii="Times New Roman" w:hAnsi="Times New Roman" w:cs="Times New Roman"/>
          <w:sz w:val="24"/>
          <w:szCs w:val="24"/>
        </w:rPr>
        <w:t xml:space="preserve"> которая опирается на позитивные традиции в области музыкально-эстетического развития школьников, концептуальные положения программы, разработанной под научным руководством </w:t>
      </w:r>
      <w:proofErr w:type="spellStart"/>
      <w:r w:rsidRPr="00C45920">
        <w:rPr>
          <w:rFonts w:ascii="Times New Roman" w:hAnsi="Times New Roman" w:cs="Times New Roman"/>
          <w:sz w:val="24"/>
          <w:szCs w:val="24"/>
        </w:rPr>
        <w:t>Д.Б.Кабалевского</w:t>
      </w:r>
      <w:proofErr w:type="spellEnd"/>
      <w:r w:rsidRPr="00C45920">
        <w:rPr>
          <w:rFonts w:ascii="Times New Roman" w:hAnsi="Times New Roman" w:cs="Times New Roman"/>
          <w:sz w:val="24"/>
          <w:szCs w:val="24"/>
        </w:rPr>
        <w:t xml:space="preserve"> , с  учетом межпредметных и </w:t>
      </w:r>
      <w:proofErr w:type="spellStart"/>
      <w:r w:rsidRPr="00C45920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C45920">
        <w:rPr>
          <w:rFonts w:ascii="Times New Roman" w:hAnsi="Times New Roman" w:cs="Times New Roman"/>
          <w:sz w:val="24"/>
          <w:szCs w:val="24"/>
        </w:rPr>
        <w:t xml:space="preserve"> связей ,логики учебного процесса и возрастных особенностей школьников.</w:t>
      </w:r>
    </w:p>
    <w:p w14:paraId="5972FB06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5038D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b/>
          <w:sz w:val="24"/>
          <w:szCs w:val="24"/>
        </w:rPr>
        <w:t>Цели программы:</w:t>
      </w:r>
    </w:p>
    <w:p w14:paraId="6036010D" w14:textId="77777777" w:rsidR="00757D39" w:rsidRPr="00C45920" w:rsidRDefault="00757D39" w:rsidP="00757D39">
      <w:pPr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92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Формирование </w:t>
      </w:r>
      <w:r w:rsidRPr="00C45920">
        <w:rPr>
          <w:rFonts w:ascii="Times New Roman" w:hAnsi="Times New Roman" w:cs="Times New Roman"/>
          <w:sz w:val="24"/>
          <w:szCs w:val="24"/>
        </w:rPr>
        <w:t>музыкальной культуры личности, как неотъемлемой части их общей духовной культуры;</w:t>
      </w:r>
    </w:p>
    <w:p w14:paraId="12D33ED8" w14:textId="77777777" w:rsidR="00757D39" w:rsidRPr="00C45920" w:rsidRDefault="00757D39" w:rsidP="00757D39">
      <w:pPr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92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воспитание </w:t>
      </w:r>
      <w:r w:rsidRPr="00C45920">
        <w:rPr>
          <w:rFonts w:ascii="Times New Roman" w:hAnsi="Times New Roman" w:cs="Times New Roman"/>
          <w:iCs/>
          <w:sz w:val="24"/>
          <w:szCs w:val="24"/>
        </w:rPr>
        <w:t>потребности в общении с музыкальным искусством своего народа и разных народов мира, классическим и современным музыкальным наследием, эмоционально-ценностного, заинтересованного отношения к искусству, стремление к музыкальному самообразованию;</w:t>
      </w:r>
    </w:p>
    <w:p w14:paraId="4D1EA641" w14:textId="77777777" w:rsidR="00757D39" w:rsidRPr="00C45920" w:rsidRDefault="00757D39" w:rsidP="00757D39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развитие и углубление </w:t>
      </w:r>
      <w:r w:rsidRPr="00C45920">
        <w:rPr>
          <w:rFonts w:ascii="Times New Roman" w:hAnsi="Times New Roman" w:cs="Times New Roman"/>
          <w:sz w:val="24"/>
          <w:szCs w:val="24"/>
        </w:rPr>
        <w:t>интереса к музыке и музыкальной деятельности, развитие музыкальной памяти, ассоциативного мышления, фантазии и воображения;</w:t>
      </w:r>
    </w:p>
    <w:p w14:paraId="2BDCF7E3" w14:textId="77777777" w:rsidR="00757D39" w:rsidRPr="00C45920" w:rsidRDefault="00757D39" w:rsidP="00757D39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развитии </w:t>
      </w:r>
      <w:r w:rsidRPr="00C45920">
        <w:rPr>
          <w:rFonts w:ascii="Times New Roman" w:hAnsi="Times New Roman" w:cs="Times New Roman"/>
          <w:sz w:val="24"/>
          <w:szCs w:val="24"/>
        </w:rPr>
        <w:t>общей музыкальности и эмоциональности, восприимчивости, интеллектуальной сферы и творческого потенциала, художественного вкуса, общих музыкальных способностей;</w:t>
      </w:r>
    </w:p>
    <w:p w14:paraId="571E84FF" w14:textId="77777777" w:rsidR="00757D39" w:rsidRPr="00C45920" w:rsidRDefault="00757D39" w:rsidP="00757D39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b/>
          <w:i/>
          <w:iCs/>
          <w:sz w:val="24"/>
          <w:szCs w:val="24"/>
        </w:rPr>
        <w:t>освоение</w:t>
      </w:r>
      <w:r w:rsidRPr="00C45920">
        <w:rPr>
          <w:rFonts w:ascii="Times New Roman" w:hAnsi="Times New Roman" w:cs="Times New Roman"/>
          <w:iCs/>
          <w:sz w:val="24"/>
          <w:szCs w:val="24"/>
        </w:rPr>
        <w:t xml:space="preserve"> жанрового и стилевого многообразия музыкального искусства, специфики его выразительных средств и музыкального языка, интонационно-образной природы и взаимосвязи с различными видами искусства и жизнью;</w:t>
      </w:r>
    </w:p>
    <w:p w14:paraId="48E11A0E" w14:textId="77777777" w:rsidR="00757D39" w:rsidRPr="00C45920" w:rsidRDefault="00757D39" w:rsidP="00757D39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овладение </w:t>
      </w:r>
      <w:r w:rsidRPr="00C45920">
        <w:rPr>
          <w:rFonts w:ascii="Times New Roman" w:hAnsi="Times New Roman" w:cs="Times New Roman"/>
          <w:iCs/>
          <w:sz w:val="24"/>
          <w:szCs w:val="24"/>
        </w:rPr>
        <w:t>художественно-практическими умениями и навыками в разнообразных видах музыкально-творческой деятельности</w:t>
      </w:r>
      <w:r w:rsidRPr="00C45920">
        <w:rPr>
          <w:rFonts w:ascii="Times New Roman" w:hAnsi="Times New Roman" w:cs="Times New Roman"/>
          <w:sz w:val="24"/>
          <w:szCs w:val="24"/>
        </w:rPr>
        <w:t>(слушании музыки и пении, инструментальном музицировании и  музыкально – пластическом движении, импровизации, драматизации музыкальных произведений, музыкально-творческой практике с применением информационно-коммуникационных технологий).</w:t>
      </w:r>
    </w:p>
    <w:p w14:paraId="7EB168BE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920">
        <w:rPr>
          <w:rFonts w:ascii="Times New Roman" w:hAnsi="Times New Roman" w:cs="Times New Roman"/>
          <w:b/>
          <w:sz w:val="24"/>
          <w:szCs w:val="24"/>
        </w:rPr>
        <w:t>Задачи, решаемые при реализации рабочей программы:</w:t>
      </w:r>
    </w:p>
    <w:p w14:paraId="770C432C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формировать и развивать эстетические и духовно-нравственные качества личности;</w:t>
      </w:r>
    </w:p>
    <w:p w14:paraId="2C79DC75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научить школьников воспринимать музыку как неотъемлемую часть жизни каждого человека;</w:t>
      </w:r>
    </w:p>
    <w:p w14:paraId="5A0B3684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содействовать развитию внимательного и доброго отношения к людям и окружающему миру;</w:t>
      </w:r>
    </w:p>
    <w:p w14:paraId="7B3740C3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lastRenderedPageBreak/>
        <w:t xml:space="preserve">- воспитывать эмоциональную отзывчивость к музыкальным явлениям, потребность в музыкальных переживаниях; </w:t>
      </w:r>
    </w:p>
    <w:p w14:paraId="11BC7EBD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 xml:space="preserve">- способствовать формированию </w:t>
      </w:r>
      <w:proofErr w:type="spellStart"/>
      <w:r w:rsidRPr="00C45920"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 w:rsidRPr="00C45920">
        <w:rPr>
          <w:rFonts w:ascii="Times New Roman" w:hAnsi="Times New Roman" w:cs="Times New Roman"/>
          <w:sz w:val="24"/>
          <w:szCs w:val="24"/>
        </w:rPr>
        <w:t xml:space="preserve"> культуры школьников на основе приобщения к вершинным достижениям музыкального искусства;</w:t>
      </w:r>
    </w:p>
    <w:p w14:paraId="0756E2EB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научить находить взаимодействия между музыкой и другими видами художественной деятельности на основе вновь приобретённых знаний;</w:t>
      </w:r>
    </w:p>
    <w:p w14:paraId="2B4C0513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сформировать систему знаний, нацеленных на осмысленное восприятие музыкальных произведений;</w:t>
      </w:r>
    </w:p>
    <w:p w14:paraId="1E6B6A1E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развивать интерес к музыке через творческое самовыражение, проявляющееся в размышлениях о музыке, собственном творчестве;</w:t>
      </w:r>
    </w:p>
    <w:p w14:paraId="19D2CDED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воспитывать культуру мышления и речи.</w:t>
      </w:r>
    </w:p>
    <w:p w14:paraId="4732CC72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920">
        <w:rPr>
          <w:rFonts w:ascii="Times New Roman" w:hAnsi="Times New Roman" w:cs="Times New Roman"/>
          <w:b/>
          <w:sz w:val="24"/>
          <w:szCs w:val="24"/>
        </w:rPr>
        <w:t>Место учебного курса в учебном плане</w:t>
      </w:r>
    </w:p>
    <w:p w14:paraId="02DA18F8" w14:textId="5B3E7AA9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Рабочая программа курса по музыке составлена в соответствии с количеством часов, указанных в Базисном учебном плане образовательных учреждений общего образования, и изучается в 7 класс</w:t>
      </w:r>
      <w:r w:rsidR="00C45920">
        <w:rPr>
          <w:rFonts w:ascii="Times New Roman" w:hAnsi="Times New Roman" w:cs="Times New Roman"/>
          <w:sz w:val="24"/>
          <w:szCs w:val="24"/>
        </w:rPr>
        <w:t>е</w:t>
      </w:r>
      <w:r w:rsidRPr="00C45920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C45920">
        <w:rPr>
          <w:rFonts w:ascii="Times New Roman" w:hAnsi="Times New Roman" w:cs="Times New Roman"/>
          <w:sz w:val="24"/>
          <w:szCs w:val="24"/>
        </w:rPr>
        <w:t>34</w:t>
      </w:r>
      <w:r w:rsidRPr="00C45920">
        <w:rPr>
          <w:rFonts w:ascii="Times New Roman" w:hAnsi="Times New Roman" w:cs="Times New Roman"/>
          <w:sz w:val="24"/>
          <w:szCs w:val="24"/>
        </w:rPr>
        <w:t xml:space="preserve"> часов ( 1 час в неделю).</w:t>
      </w:r>
    </w:p>
    <w:p w14:paraId="03FC969F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B11E8" w14:textId="43A9433F" w:rsidR="00757D39" w:rsidRPr="00C45920" w:rsidRDefault="009317A4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57D39" w:rsidRPr="00C45920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уче6бного курса « Музыка».</w:t>
      </w:r>
    </w:p>
    <w:p w14:paraId="6B5AA7F8" w14:textId="2D62D59A" w:rsidR="00757D39" w:rsidRPr="00C45920" w:rsidRDefault="009317A4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7D39" w:rsidRPr="00C45920">
        <w:rPr>
          <w:rFonts w:ascii="Times New Roman" w:hAnsi="Times New Roman" w:cs="Times New Roman"/>
          <w:sz w:val="24"/>
          <w:szCs w:val="24"/>
        </w:rPr>
        <w:t>Значение предмета заключается в расширении музыкального кругозора, в углублении представлений о содержании музыкального искусства, развитии у школьников «чувства стиля» выдающихся композиторов – В. Моцарта, Л. Бетховена, С. Прокофьева, П. Чайковского, К. Дебюсси и других.  Важным является установление внутренних связей музыки с литературой, историей и изобразительным искусством,  понимании процессов образного и драматургического развития. Эмоциональное и активное восприятие музыки становится базой для дальнейшего разностороннего интеллектуального и духовного развития обучающихся, формировании у них основ художественного мышления. Изучение музыки в школе, ориентированное на освоение общечеловеческих ценностей и нравственных идеалов, творческое постижение мира через искусство, обеспечивает в целом успешную социализацию растущего человека, становление его активной жизненной позиции, готовность к взаимодействию и сотрудничеству в современном поликультурном пространстве.</w:t>
      </w:r>
    </w:p>
    <w:p w14:paraId="0FEAB69B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6C1F44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920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изучения учебного предмета.</w:t>
      </w:r>
    </w:p>
    <w:p w14:paraId="60F84E11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b/>
          <w:bCs/>
          <w:sz w:val="24"/>
          <w:szCs w:val="24"/>
        </w:rPr>
        <w:t>Личностными результатами изучения музыки являются:</w:t>
      </w:r>
    </w:p>
    <w:p w14:paraId="30D7BE44" w14:textId="77777777" w:rsidR="00757D39" w:rsidRPr="00C45920" w:rsidRDefault="00757D39" w:rsidP="00757D3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формирование целостного представления поликультурной музыкальной картине мира;</w:t>
      </w:r>
    </w:p>
    <w:p w14:paraId="5FAAF33E" w14:textId="77777777" w:rsidR="00757D39" w:rsidRPr="00C45920" w:rsidRDefault="00757D39" w:rsidP="00757D3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развитие музыкально-эстетического чувства, художественного вкуса;</w:t>
      </w:r>
    </w:p>
    <w:p w14:paraId="3C4288BC" w14:textId="77777777" w:rsidR="00757D39" w:rsidRPr="00C45920" w:rsidRDefault="00757D39" w:rsidP="00757D3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становление музыкальной культуры как неотъемлемой части духовной культуры;</w:t>
      </w:r>
    </w:p>
    <w:p w14:paraId="5F846DC2" w14:textId="77777777" w:rsidR="00757D39" w:rsidRPr="00C45920" w:rsidRDefault="00757D39" w:rsidP="00757D3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lastRenderedPageBreak/>
        <w:t>формирование навыков самостоятельной работы при выполнении учебных и творческих задач;</w:t>
      </w:r>
    </w:p>
    <w:p w14:paraId="7673A708" w14:textId="77777777" w:rsidR="00757D39" w:rsidRPr="00C45920" w:rsidRDefault="00757D39" w:rsidP="00757D3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умение познавать мир через музыкальные формы и образы.</w:t>
      </w:r>
    </w:p>
    <w:p w14:paraId="4DDBCBE7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A2946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920">
        <w:rPr>
          <w:rFonts w:ascii="Times New Roman" w:hAnsi="Times New Roman" w:cs="Times New Roman"/>
          <w:b/>
          <w:bCs/>
          <w:sz w:val="24"/>
          <w:szCs w:val="24"/>
        </w:rPr>
        <w:t>Метапредметными результатами изучения музыки являются:</w:t>
      </w:r>
    </w:p>
    <w:p w14:paraId="607E196D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250E0" w14:textId="77777777" w:rsidR="00757D39" w:rsidRPr="00C45920" w:rsidRDefault="00757D39" w:rsidP="00757D39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920">
        <w:rPr>
          <w:rFonts w:ascii="Times New Roman" w:hAnsi="Times New Roman" w:cs="Times New Roman"/>
          <w:bCs/>
          <w:sz w:val="24"/>
          <w:szCs w:val="24"/>
        </w:rPr>
        <w:t>проявление творческой инициативы и самостоятельности;</w:t>
      </w:r>
    </w:p>
    <w:p w14:paraId="4E0578E4" w14:textId="77777777" w:rsidR="00757D39" w:rsidRPr="00C45920" w:rsidRDefault="00757D39" w:rsidP="00757D39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920">
        <w:rPr>
          <w:rFonts w:ascii="Times New Roman" w:hAnsi="Times New Roman" w:cs="Times New Roman"/>
          <w:bCs/>
          <w:sz w:val="24"/>
          <w:szCs w:val="24"/>
        </w:rPr>
        <w:t>активное использование основных интеллектуальных операций в синтезе с формированием художественного восприятия музыки;</w:t>
      </w:r>
    </w:p>
    <w:p w14:paraId="42FBA2A9" w14:textId="77777777" w:rsidR="00757D39" w:rsidRPr="00C45920" w:rsidRDefault="00757D39" w:rsidP="00757D39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920">
        <w:rPr>
          <w:rFonts w:ascii="Times New Roman" w:hAnsi="Times New Roman" w:cs="Times New Roman"/>
          <w:bCs/>
          <w:sz w:val="24"/>
          <w:szCs w:val="24"/>
        </w:rPr>
        <w:t>стремление к самостоятельному общению с искусством и художественному самообразованию;</w:t>
      </w:r>
    </w:p>
    <w:p w14:paraId="4A9C1372" w14:textId="77777777" w:rsidR="00757D39" w:rsidRPr="00C45920" w:rsidRDefault="00757D39" w:rsidP="00757D39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920">
        <w:rPr>
          <w:rFonts w:ascii="Times New Roman" w:hAnsi="Times New Roman" w:cs="Times New Roman"/>
          <w:bCs/>
          <w:sz w:val="24"/>
          <w:szCs w:val="24"/>
        </w:rPr>
        <w:t>умение организовать свою деятельность в процессе познания мира через музыкальные образы, определять ее цели и задачи;</w:t>
      </w:r>
    </w:p>
    <w:p w14:paraId="60A2E563" w14:textId="77777777" w:rsidR="00757D39" w:rsidRPr="00C45920" w:rsidRDefault="00757D39" w:rsidP="00757D39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920">
        <w:rPr>
          <w:rFonts w:ascii="Times New Roman" w:hAnsi="Times New Roman" w:cs="Times New Roman"/>
          <w:bCs/>
          <w:sz w:val="24"/>
          <w:szCs w:val="24"/>
        </w:rPr>
        <w:t>оценивание современной культурной и музыкальной жизни и видение своего места в ней;</w:t>
      </w:r>
    </w:p>
    <w:p w14:paraId="6446F329" w14:textId="77777777" w:rsidR="00757D39" w:rsidRPr="00C45920" w:rsidRDefault="00757D39" w:rsidP="00757D39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920">
        <w:rPr>
          <w:rFonts w:ascii="Times New Roman" w:hAnsi="Times New Roman" w:cs="Times New Roman"/>
          <w:bCs/>
          <w:sz w:val="24"/>
          <w:szCs w:val="24"/>
        </w:rPr>
        <w:t>умение работать с разными источниками информации, развивать критическое мышление, способность аргументировать свою точку зрения по поводу музыкального искусства;</w:t>
      </w:r>
    </w:p>
    <w:p w14:paraId="10EB50D3" w14:textId="77777777" w:rsidR="00757D39" w:rsidRPr="00C45920" w:rsidRDefault="00757D39" w:rsidP="00757D39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920">
        <w:rPr>
          <w:rFonts w:ascii="Times New Roman" w:hAnsi="Times New Roman" w:cs="Times New Roman"/>
          <w:bCs/>
          <w:sz w:val="24"/>
          <w:szCs w:val="24"/>
        </w:rPr>
        <w:t>участие в жизни класса, школы, взаимодействие со сверстниками в совместной творческой деятельности.</w:t>
      </w:r>
    </w:p>
    <w:p w14:paraId="2E887BD4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920">
        <w:rPr>
          <w:rFonts w:ascii="Times New Roman" w:hAnsi="Times New Roman" w:cs="Times New Roman"/>
          <w:b/>
          <w:bCs/>
          <w:sz w:val="24"/>
          <w:szCs w:val="24"/>
        </w:rPr>
        <w:t xml:space="preserve"> Предметными результатами изучения музыки являются:</w:t>
      </w:r>
    </w:p>
    <w:p w14:paraId="4503514D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2D648" w14:textId="77777777" w:rsidR="00757D39" w:rsidRPr="00C45920" w:rsidRDefault="00757D39" w:rsidP="00757D39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920">
        <w:rPr>
          <w:rFonts w:ascii="Times New Roman" w:hAnsi="Times New Roman" w:cs="Times New Roman"/>
          <w:bCs/>
          <w:sz w:val="24"/>
          <w:szCs w:val="24"/>
        </w:rPr>
        <w:t>представлять место  и роль музыкального искусства в жизни человека и общества;</w:t>
      </w:r>
    </w:p>
    <w:p w14:paraId="23F363CC" w14:textId="77777777" w:rsidR="00757D39" w:rsidRPr="00C45920" w:rsidRDefault="00757D39" w:rsidP="00757D39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920">
        <w:rPr>
          <w:rFonts w:ascii="Times New Roman" w:hAnsi="Times New Roman" w:cs="Times New Roman"/>
          <w:bCs/>
          <w:sz w:val="24"/>
          <w:szCs w:val="24"/>
        </w:rPr>
        <w:t>различать особенности музыкального языка, художественных средств выразительности, специфики музыкального образа;</w:t>
      </w:r>
    </w:p>
    <w:p w14:paraId="4B484234" w14:textId="77777777" w:rsidR="00757D39" w:rsidRPr="00C45920" w:rsidRDefault="00757D39" w:rsidP="00757D39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920">
        <w:rPr>
          <w:rFonts w:ascii="Times New Roman" w:hAnsi="Times New Roman" w:cs="Times New Roman"/>
          <w:bCs/>
          <w:sz w:val="24"/>
          <w:szCs w:val="24"/>
        </w:rPr>
        <w:t>различать основные жанры народной и профессиональной  музыки;</w:t>
      </w:r>
    </w:p>
    <w:p w14:paraId="2E20AE77" w14:textId="77777777" w:rsidR="00757D39" w:rsidRPr="00C45920" w:rsidRDefault="00757D39" w:rsidP="00757D39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920">
        <w:rPr>
          <w:rFonts w:ascii="Times New Roman" w:hAnsi="Times New Roman" w:cs="Times New Roman"/>
          <w:bCs/>
          <w:sz w:val="24"/>
          <w:szCs w:val="24"/>
        </w:rPr>
        <w:t>применять специальную терминологию для определения различных элементов музыкальной культуры;</w:t>
      </w:r>
    </w:p>
    <w:p w14:paraId="36D1E273" w14:textId="77777777" w:rsidR="00757D39" w:rsidRPr="00C45920" w:rsidRDefault="00757D39" w:rsidP="00757D39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920">
        <w:rPr>
          <w:rFonts w:ascii="Times New Roman" w:hAnsi="Times New Roman" w:cs="Times New Roman"/>
          <w:bCs/>
          <w:sz w:val="24"/>
          <w:szCs w:val="24"/>
        </w:rPr>
        <w:t>осознавать ценность музыкальной культуры разных народов мира и место в ней отечественного музыкального искусства;</w:t>
      </w:r>
    </w:p>
    <w:p w14:paraId="2CE919BD" w14:textId="77777777" w:rsidR="00757D39" w:rsidRPr="00C45920" w:rsidRDefault="00757D39" w:rsidP="00757D39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920">
        <w:rPr>
          <w:rFonts w:ascii="Times New Roman" w:hAnsi="Times New Roman" w:cs="Times New Roman"/>
          <w:bCs/>
          <w:sz w:val="24"/>
          <w:szCs w:val="24"/>
        </w:rPr>
        <w:t>овладевать практическими знаниями и навыками для расширения собственного музыкального опыта, реализации творческого потенциала;</w:t>
      </w:r>
    </w:p>
    <w:p w14:paraId="058D37D6" w14:textId="77777777" w:rsidR="00757D39" w:rsidRPr="00C45920" w:rsidRDefault="00757D39" w:rsidP="00757D39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920">
        <w:rPr>
          <w:rFonts w:ascii="Times New Roman" w:hAnsi="Times New Roman" w:cs="Times New Roman"/>
          <w:bCs/>
          <w:sz w:val="24"/>
          <w:szCs w:val="24"/>
        </w:rPr>
        <w:t>стремиться к самостоятельному общению с высокохудожественными музыкальными произведениями и музыкальному самообразованию.</w:t>
      </w:r>
    </w:p>
    <w:p w14:paraId="15A3CDDC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4C19A" w14:textId="217B7BA8" w:rsidR="005727CB" w:rsidRPr="005727CB" w:rsidRDefault="00CA151E" w:rsidP="00572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757D39" w:rsidRPr="00C45920">
        <w:rPr>
          <w:rFonts w:ascii="Times New Roman" w:hAnsi="Times New Roman" w:cs="Times New Roman"/>
          <w:b/>
          <w:bCs/>
          <w:sz w:val="24"/>
          <w:szCs w:val="24"/>
        </w:rPr>
        <w:t>Содержание рабочей программы.</w:t>
      </w:r>
    </w:p>
    <w:p w14:paraId="46B3E193" w14:textId="3E1207AA" w:rsidR="00757D39" w:rsidRPr="00C45920" w:rsidRDefault="00EF0A27" w:rsidP="00757D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757D39" w:rsidRPr="00C45920">
        <w:rPr>
          <w:rFonts w:ascii="Times New Roman" w:hAnsi="Times New Roman" w:cs="Times New Roman"/>
          <w:bCs/>
          <w:sz w:val="24"/>
          <w:szCs w:val="24"/>
        </w:rPr>
        <w:t xml:space="preserve">Основу программы </w:t>
      </w:r>
      <w:r w:rsidR="005727CB">
        <w:rPr>
          <w:rFonts w:ascii="Times New Roman" w:hAnsi="Times New Roman" w:cs="Times New Roman"/>
          <w:bCs/>
          <w:sz w:val="24"/>
          <w:szCs w:val="24"/>
        </w:rPr>
        <w:t>7</w:t>
      </w:r>
      <w:r w:rsidR="00757D39" w:rsidRPr="00C45920">
        <w:rPr>
          <w:rFonts w:ascii="Times New Roman" w:hAnsi="Times New Roman" w:cs="Times New Roman"/>
          <w:bCs/>
          <w:sz w:val="24"/>
          <w:szCs w:val="24"/>
        </w:rPr>
        <w:t xml:space="preserve"> класса составляет высокохудожественное отечественное и зарубежное музыкальное наследие, современная музыка различных стилей и жанров, духовная музыка, музыка композиторов </w:t>
      </w:r>
      <w:r w:rsidR="00757D39" w:rsidRPr="00C45920">
        <w:rPr>
          <w:rFonts w:ascii="Times New Roman" w:hAnsi="Times New Roman" w:cs="Times New Roman"/>
          <w:bCs/>
          <w:sz w:val="24"/>
          <w:szCs w:val="24"/>
          <w:lang w:val="en-US"/>
        </w:rPr>
        <w:t>XX</w:t>
      </w:r>
      <w:r w:rsidR="00757D39" w:rsidRPr="00C45920">
        <w:rPr>
          <w:rFonts w:ascii="Times New Roman" w:hAnsi="Times New Roman" w:cs="Times New Roman"/>
          <w:bCs/>
          <w:sz w:val="24"/>
          <w:szCs w:val="24"/>
        </w:rPr>
        <w:t xml:space="preserve"> века. С этими образцами музыки учащиеся знакомятся в исполнении выдающихся музыкантов. </w:t>
      </w:r>
    </w:p>
    <w:p w14:paraId="7DE199D1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920">
        <w:rPr>
          <w:rFonts w:ascii="Times New Roman" w:hAnsi="Times New Roman" w:cs="Times New Roman"/>
          <w:b/>
          <w:bCs/>
          <w:sz w:val="24"/>
          <w:szCs w:val="24"/>
        </w:rPr>
        <w:t xml:space="preserve">Структуру программы </w:t>
      </w:r>
      <w:r w:rsidRPr="00C45920">
        <w:rPr>
          <w:rFonts w:ascii="Times New Roman" w:hAnsi="Times New Roman" w:cs="Times New Roman"/>
          <w:bCs/>
          <w:sz w:val="24"/>
          <w:szCs w:val="24"/>
        </w:rPr>
        <w:t>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полугодия, года.</w:t>
      </w:r>
    </w:p>
    <w:p w14:paraId="52D6E9D3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52A15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920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   связи.  </w:t>
      </w:r>
      <w:r w:rsidRPr="00C45920">
        <w:rPr>
          <w:rFonts w:ascii="Times New Roman" w:hAnsi="Times New Roman" w:cs="Times New Roman"/>
          <w:bCs/>
          <w:sz w:val="24"/>
          <w:szCs w:val="24"/>
        </w:rPr>
        <w:t>В программе рассматриваются разнообразные явления музыкального искусства в их взаимодействии с художественными образами других искусств. Литературы(прозы и поэзии), истории, изобразительного искусства (живописи, скульптуры, архитектуры, графики, книжных иллюстраций и др.), театра (оперы, балета, оперетты, мюзикла, рок-оперы), кино.</w:t>
      </w:r>
    </w:p>
    <w:p w14:paraId="21BC26B9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FE120" w14:textId="6C0ACCE2" w:rsidR="00757D39" w:rsidRPr="00C45920" w:rsidRDefault="00EF0A27" w:rsidP="00757D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57D39" w:rsidRPr="00C45920">
        <w:rPr>
          <w:rFonts w:ascii="Times New Roman" w:hAnsi="Times New Roman" w:cs="Times New Roman"/>
          <w:b/>
          <w:sz w:val="24"/>
          <w:szCs w:val="24"/>
        </w:rPr>
        <w:t>Содержание  курса.</w:t>
      </w:r>
    </w:p>
    <w:p w14:paraId="5610B2EF" w14:textId="54BCDA2D" w:rsidR="00757D39" w:rsidRPr="00C45920" w:rsidRDefault="00EF0A27" w:rsidP="00757D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57D39" w:rsidRPr="00C45920">
        <w:rPr>
          <w:rFonts w:ascii="Times New Roman" w:hAnsi="Times New Roman" w:cs="Times New Roman"/>
          <w:bCs/>
          <w:sz w:val="24"/>
          <w:szCs w:val="24"/>
        </w:rPr>
        <w:t>Особенности содержания курса «Музыка» в основной школе обусловлены спецификой музыкального искусства как социального явления, задачами художественного образования и воспитания, и многолетними традициями отечественной педагогики. Сформированные навыки активного диалога с музыкальным искусством становятся основой процесса обобщения и переосмысления накопленного эстетического опыта. Содержание изучения музыки представляет собой неотъемлемое звено в системе непрерывного образования.</w:t>
      </w:r>
    </w:p>
    <w:p w14:paraId="59AD637F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920">
        <w:rPr>
          <w:rFonts w:ascii="Times New Roman" w:hAnsi="Times New Roman" w:cs="Times New Roman"/>
          <w:bCs/>
          <w:sz w:val="24"/>
          <w:szCs w:val="24"/>
        </w:rPr>
        <w:t>При изучении музыки закладываются основы систематизации, классификации явлений, алгоритмов творческого мышления на основе восприятия и анализа музыкальных художественных образов, что определяет развитие памяти, фантазии, воображение учащихся, приводит их к поиску нестандартных способов решения проблем.</w:t>
      </w:r>
    </w:p>
    <w:p w14:paraId="6BCEF5D2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920">
        <w:rPr>
          <w:rFonts w:ascii="Times New Roman" w:hAnsi="Times New Roman" w:cs="Times New Roman"/>
          <w:bCs/>
          <w:sz w:val="24"/>
          <w:szCs w:val="24"/>
        </w:rPr>
        <w:t>Изучение предмета строится по принципу концентрических возвращений к основам музыкального искусства, изученным в начальной школе, их углублению и развитию. В процессе восприятия музыки происходит формирование перехода от освоения мира через личный опыт к восприятию чужого опыта, осознания богатства мировой музыкальной культуры, становление собственной творческой инициативы  в мире музыки.</w:t>
      </w:r>
    </w:p>
    <w:p w14:paraId="7DB96EB3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D8BB25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920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14:paraId="0E90467F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В программе сформулированы основные требования к знаниям, умениям и навыкам уча</w:t>
      </w:r>
      <w:r w:rsidRPr="00C45920">
        <w:rPr>
          <w:rFonts w:ascii="Times New Roman" w:hAnsi="Times New Roman" w:cs="Times New Roman"/>
          <w:sz w:val="24"/>
          <w:szCs w:val="24"/>
        </w:rPr>
        <w:softHyphen/>
        <w:t>щихся к концу учебного года.</w:t>
      </w:r>
    </w:p>
    <w:p w14:paraId="4FED37A0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920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14:paraId="5A7BC586" w14:textId="77777777" w:rsidR="00757D39" w:rsidRPr="00C45920" w:rsidRDefault="00757D39" w:rsidP="00757D3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 в процессе освоения вершинных образцов </w:t>
      </w:r>
      <w:r w:rsidRPr="00C45920">
        <w:rPr>
          <w:rFonts w:ascii="Times New Roman" w:hAnsi="Times New Roman" w:cs="Times New Roman"/>
          <w:sz w:val="24"/>
          <w:szCs w:val="24"/>
        </w:rPr>
        <w:lastRenderedPageBreak/>
        <w:t>отечественной музыкальной культуры, понимания ее значимости в мировом музыкальном процессе;</w:t>
      </w:r>
    </w:p>
    <w:p w14:paraId="59557BB2" w14:textId="77777777" w:rsidR="00757D39" w:rsidRPr="00C45920" w:rsidRDefault="00757D39" w:rsidP="00757D3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 xml:space="preserve">становление гуманистических и демократических ценностных ориентаций, формирование уважительного отношения к иному мнению, истории и культуре разных народов на основе знакомства с их музыкальными традициями, выявления в них общих закономерностей исторического развития, процессов взаимовлияния, общности нравственных, ценностных, эстетических установок; </w:t>
      </w:r>
    </w:p>
    <w:p w14:paraId="3F774996" w14:textId="77777777" w:rsidR="00757D39" w:rsidRPr="00C45920" w:rsidRDefault="00757D39" w:rsidP="00757D3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процессе познания произведений разных жанров, форм и стилей, разнообразных типов музыкальных образов и их взаимодействия;</w:t>
      </w:r>
    </w:p>
    <w:p w14:paraId="5E4EC4E0" w14:textId="77777777" w:rsidR="00757D39" w:rsidRPr="00C45920" w:rsidRDefault="00757D39" w:rsidP="00757D3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класса, школы, города и др.;</w:t>
      </w:r>
    </w:p>
    <w:p w14:paraId="0EE3A6DC" w14:textId="77777777" w:rsidR="00757D39" w:rsidRPr="00C45920" w:rsidRDefault="00757D39" w:rsidP="00757D3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развитие мотивов учебной деятельности и формирование личностного смысла учения посредством раскрытия связей и отношений между музыкой и жизнью, освоения способов отражения жизни в музыке и различных форм воздействия музыки на человека;</w:t>
      </w:r>
    </w:p>
    <w:p w14:paraId="4E850576" w14:textId="77777777" w:rsidR="00757D39" w:rsidRPr="00C45920" w:rsidRDefault="00757D39" w:rsidP="00757D3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интерпретации в разных видах музыкальной исполнительской деятельности;</w:t>
      </w:r>
    </w:p>
    <w:p w14:paraId="602F5AE7" w14:textId="77777777" w:rsidR="00757D39" w:rsidRPr="00C45920" w:rsidRDefault="00757D39" w:rsidP="00757D3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 на основе развития музыкально-эстетического сознания, проявляющего себя в эмоционально-ценностном отношении к искусству, понимании его функций в жизни человека и общества;</w:t>
      </w:r>
    </w:p>
    <w:p w14:paraId="13BF445C" w14:textId="77777777" w:rsidR="00757D39" w:rsidRPr="00C45920" w:rsidRDefault="00757D39" w:rsidP="00757D3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развитие навыков сотрудничества со взрослыми и сверстниками в разных социальных ситуациях в процессе освоения разных типов индивидуальной, групповой и коллективной музыкальной деятельности, при выполнении проектных заданий и проектных работ;</w:t>
      </w:r>
    </w:p>
    <w:p w14:paraId="2BAE3B3D" w14:textId="77777777" w:rsidR="00757D39" w:rsidRPr="00C45920" w:rsidRDefault="00757D39" w:rsidP="00757D3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 через развитие представления о гармонии в человеке физического и духовного начал, воспитание бережного отношения к материальным и духовным ценностям музыкальной культуры;</w:t>
      </w:r>
    </w:p>
    <w:p w14:paraId="56236761" w14:textId="77777777" w:rsidR="00757D39" w:rsidRPr="00C45920" w:rsidRDefault="00757D39" w:rsidP="00757D3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учащихся.</w:t>
      </w:r>
    </w:p>
    <w:p w14:paraId="2741D460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7D1C13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920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14:paraId="11AADD65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45920">
        <w:rPr>
          <w:rFonts w:ascii="Times New Roman" w:hAnsi="Times New Roman" w:cs="Times New Roman"/>
          <w:b/>
          <w:i/>
          <w:sz w:val="24"/>
          <w:szCs w:val="24"/>
          <w:u w:val="single"/>
        </w:rPr>
        <w:t>Познавательные:</w:t>
      </w:r>
    </w:p>
    <w:p w14:paraId="62FC3305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920">
        <w:rPr>
          <w:rFonts w:ascii="Times New Roman" w:hAnsi="Times New Roman" w:cs="Times New Roman"/>
          <w:b/>
          <w:sz w:val="24"/>
          <w:szCs w:val="24"/>
          <w:u w:val="single"/>
        </w:rPr>
        <w:t>Учащиеся научатся:</w:t>
      </w:r>
    </w:p>
    <w:p w14:paraId="003E4407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lastRenderedPageBreak/>
        <w:t xml:space="preserve">- логическим действиям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понятиям, выдвижения предположений и подтверждающих их доказательств; </w:t>
      </w:r>
    </w:p>
    <w:p w14:paraId="6FC461A9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 xml:space="preserve">- применять методы наблюдения, экспериментирования, моделирования, систематизации учебного материала, выявления известного и неизвестного при решении различных учебных задач; </w:t>
      </w:r>
    </w:p>
    <w:p w14:paraId="5BE3752C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обсуждать проблемные вопросы, рефлексировать в ходе творческого сотрудничества, сравнивать результаты своей деятельности с результатами других учащихся; понимать причины успеха/неуспеха учебной деятельности;</w:t>
      </w:r>
    </w:p>
    <w:p w14:paraId="40130D0C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понимать различие отражения жизни в научных и художественных текстах; адекватно воспринимать художественные произведения, осознавать многозначность содержания их образов, существование различных интерпретаций одного произведения; выполнять творческие задачи, не имеющие однозначного решения;</w:t>
      </w:r>
    </w:p>
    <w:p w14:paraId="35E86D10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осуществлять поиск оснований целостности художественного явления (музыкального произведения), синтеза как составления целого из частей;</w:t>
      </w:r>
    </w:p>
    <w:p w14:paraId="30ACC146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использовать разные типы моделей при изучении художественного явления (графическая, пластическая, вербальная, знаково-символическая), моделировать различные отношения между объектами, преобразовывать модели в соответствии с содержанием учебного материала и поставленной учебной целью;</w:t>
      </w:r>
    </w:p>
    <w:p w14:paraId="6E7F78B0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 xml:space="preserve">- пользоваться различными способами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 </w:t>
      </w:r>
    </w:p>
    <w:p w14:paraId="2B45E51C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920">
        <w:rPr>
          <w:rFonts w:ascii="Times New Roman" w:hAnsi="Times New Roman" w:cs="Times New Roman"/>
          <w:b/>
          <w:sz w:val="24"/>
          <w:szCs w:val="24"/>
          <w:u w:val="single"/>
        </w:rPr>
        <w:t>Учащиеся получат возможность:</w:t>
      </w:r>
    </w:p>
    <w:p w14:paraId="33732FAD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научиться реализовывать собственные творческие замыслы, готовить свое выступление и выступать с аудио-, видео- и графическим сопровождением;</w:t>
      </w:r>
    </w:p>
    <w:p w14:paraId="64F8C4C8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удовлетворять потребность в культурно-досуговой деятельности, духовно обогащающей личность, в расширении и углублении знаний о данной предметной области.</w:t>
      </w:r>
    </w:p>
    <w:p w14:paraId="36A20AB1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45920">
        <w:rPr>
          <w:rFonts w:ascii="Times New Roman" w:hAnsi="Times New Roman" w:cs="Times New Roman"/>
          <w:b/>
          <w:i/>
          <w:sz w:val="24"/>
          <w:szCs w:val="24"/>
          <w:u w:val="single"/>
        </w:rPr>
        <w:t>Регулятивные:</w:t>
      </w:r>
    </w:p>
    <w:p w14:paraId="01810092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920">
        <w:rPr>
          <w:rFonts w:ascii="Times New Roman" w:hAnsi="Times New Roman" w:cs="Times New Roman"/>
          <w:b/>
          <w:sz w:val="24"/>
          <w:szCs w:val="24"/>
          <w:u w:val="single"/>
        </w:rPr>
        <w:t>Учащиеся научатся:</w:t>
      </w:r>
    </w:p>
    <w:p w14:paraId="4CFF9377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принимать и сохранять учебные цели и задачи, в соответствии с ними планировать, контролировать и оценивать собственные учебные действия;</w:t>
      </w:r>
    </w:p>
    <w:p w14:paraId="03C91F71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окружающих;</w:t>
      </w:r>
    </w:p>
    <w:p w14:paraId="55C7DD82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выделять и удерживать предмет обсуждения и критерии его оценки, а также пользоваться на практике этими критериями.</w:t>
      </w:r>
    </w:p>
    <w:p w14:paraId="6F89AB8D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lastRenderedPageBreak/>
        <w:t>- прогнозировать содержание произведения по его названию и жанру, предвосхищать композиторские решения по созданию музыкальных образов, их развитию и взаимодействию в музыкальном произведении;</w:t>
      </w:r>
    </w:p>
    <w:p w14:paraId="0F872C92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мобилизации сил и волевой саморегуляции в ходе приобретения опыта коллективного публичного выступления и при подготовке к нему.</w:t>
      </w:r>
    </w:p>
    <w:p w14:paraId="4FC5A9B1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920">
        <w:rPr>
          <w:rFonts w:ascii="Times New Roman" w:hAnsi="Times New Roman" w:cs="Times New Roman"/>
          <w:b/>
          <w:sz w:val="24"/>
          <w:szCs w:val="24"/>
          <w:u w:val="single"/>
        </w:rPr>
        <w:t>Учащиеся получат возможность научиться:</w:t>
      </w:r>
    </w:p>
    <w:p w14:paraId="6D0BBE2B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ставить учебные цели, формулировать исходя из целей учебные задачи, осуществлять поиск наиболее эффективных способов достижения результата в процессе участия в индивидуальных, групповых проектных работах;</w:t>
      </w:r>
    </w:p>
    <w:p w14:paraId="768B73C6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действовать конструктивно, в том числе в ситуациях неуспеха за счет умения осуществлять поиск наиболее эффективных способов реализации целей с учетом имеющихся условий.</w:t>
      </w:r>
    </w:p>
    <w:p w14:paraId="5EE57262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45920">
        <w:rPr>
          <w:rFonts w:ascii="Times New Roman" w:hAnsi="Times New Roman" w:cs="Times New Roman"/>
          <w:b/>
          <w:i/>
          <w:sz w:val="24"/>
          <w:szCs w:val="24"/>
          <w:u w:val="single"/>
        </w:rPr>
        <w:t>Коммуникативные:</w:t>
      </w:r>
    </w:p>
    <w:p w14:paraId="2361F265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920">
        <w:rPr>
          <w:rFonts w:ascii="Times New Roman" w:hAnsi="Times New Roman" w:cs="Times New Roman"/>
          <w:b/>
          <w:sz w:val="24"/>
          <w:szCs w:val="24"/>
          <w:u w:val="single"/>
        </w:rPr>
        <w:t>Учащиеся научатся:</w:t>
      </w:r>
    </w:p>
    <w:p w14:paraId="7F9CC988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понимать сходство и различие разговорной и музыкальной речи;</w:t>
      </w:r>
    </w:p>
    <w:p w14:paraId="3CEC5321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 xml:space="preserve">- слушать собеседника и вести диалог; участвовать в коллективном обсуждении, принимать различные точки зрения на одну и ту же проблему; излагать свое мнение и аргументировать свою точку зрения; </w:t>
      </w:r>
    </w:p>
    <w:p w14:paraId="513DE20B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понимать композиционные особенности устной (разговорной, музыкальной) речи и учитывать их при построении собственных высказываний в разных жизненных ситуациях;</w:t>
      </w:r>
    </w:p>
    <w:p w14:paraId="4E159DA8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 xml:space="preserve">использовать речевые средства и средства информационных и коммуникационных технологий для решения коммуникативных и познавательных задач; </w:t>
      </w:r>
    </w:p>
    <w:p w14:paraId="2E4E11D2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опосредованно вступать в диалог с автором художественного произведения посредством выявления авторских смыслов и оценок, прогнозирования хода развития событий, сличения полученного результата с оригиналом с целью внесения дополнений и корректив в ход решения учебно-художественной задачи;</w:t>
      </w:r>
    </w:p>
    <w:p w14:paraId="040E6C53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приобрести опыт общения с публикой в условиях концертного предъявления результата творческой музыкально-исполнительской деятельности.</w:t>
      </w:r>
    </w:p>
    <w:p w14:paraId="385E671F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920">
        <w:rPr>
          <w:rFonts w:ascii="Times New Roman" w:hAnsi="Times New Roman" w:cs="Times New Roman"/>
          <w:b/>
          <w:sz w:val="24"/>
          <w:szCs w:val="24"/>
          <w:u w:val="single"/>
        </w:rPr>
        <w:t>Учащиеся получат возможность:</w:t>
      </w:r>
    </w:p>
    <w:p w14:paraId="18A6E83B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совершенствовать свои коммуникативные умения и навыки, опираясь на знание композиционных функций музыкальной речи;</w:t>
      </w:r>
    </w:p>
    <w:p w14:paraId="5627DC59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создавать музыкальные произведения на поэтические тексты и публично исполнять их сольно или при поддержке одноклассников.</w:t>
      </w:r>
    </w:p>
    <w:p w14:paraId="523D3605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920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14:paraId="114E490B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920">
        <w:rPr>
          <w:rFonts w:ascii="Times New Roman" w:hAnsi="Times New Roman" w:cs="Times New Roman"/>
          <w:b/>
          <w:sz w:val="24"/>
          <w:szCs w:val="24"/>
          <w:u w:val="single"/>
        </w:rPr>
        <w:t>У учащихся будут сформированы:</w:t>
      </w:r>
    </w:p>
    <w:p w14:paraId="0354DBB4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первоначальные представления о роли музыки в жизни человека, в его духовно-нравственном развитии; о ценности музыкальных традиций народа;</w:t>
      </w:r>
    </w:p>
    <w:p w14:paraId="697D3E69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lastRenderedPageBreak/>
        <w:t>- основы музыкальной культуры, художественный вкус, интерес к музыкальному искусству и музыкальной деятельности;</w:t>
      </w:r>
    </w:p>
    <w:p w14:paraId="04D040EE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 xml:space="preserve">- представление о национальном своеобразии музыки в неразрывном единстве народного и профессионального музыкального творчества. </w:t>
      </w:r>
    </w:p>
    <w:p w14:paraId="44579B77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920">
        <w:rPr>
          <w:rFonts w:ascii="Times New Roman" w:hAnsi="Times New Roman" w:cs="Times New Roman"/>
          <w:b/>
          <w:sz w:val="24"/>
          <w:szCs w:val="24"/>
          <w:u w:val="single"/>
        </w:rPr>
        <w:t>Учащиеся научатся:</w:t>
      </w:r>
    </w:p>
    <w:p w14:paraId="6FF3F620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 xml:space="preserve">- активно творчески воспринимать музыку различных жанров, форм, стилей; </w:t>
      </w:r>
    </w:p>
    <w:p w14:paraId="7D3617EB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слышать музыкальную речь как выражение чувств и мыслей человека, различать в ней выразительные и изобразительные интонации, узнавать характерные черты музыкальной речи разных композиторов;</w:t>
      </w:r>
    </w:p>
    <w:p w14:paraId="1F407A99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 xml:space="preserve">- ориентироваться в разных жанрах музыкально-поэтического фольклора народов России (в том числе родного края); </w:t>
      </w:r>
    </w:p>
    <w:p w14:paraId="07AC0C8A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наблюдать за процессом музыкального развития на основе сходства и различия интонаций, тем, образов, их изменения; понимать причинно-следственные связи развития музыкальных образов и их взаимодействия;</w:t>
      </w:r>
    </w:p>
    <w:p w14:paraId="6E69AC26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моделировать музыкальные характеристики героев, прогнозировать ход развития событий «музыкальной истории»;</w:t>
      </w:r>
    </w:p>
    <w:p w14:paraId="66FE1979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использовать графическую запись для ориентации в музыкальном произведении в разных видах музыкальной деятельности;</w:t>
      </w:r>
    </w:p>
    <w:p w14:paraId="3D2437E9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 xml:space="preserve">- воплощать художественно-образное содержание, интонационно-мелодические особенности народной и профессиональной музыки(в пении, слове, движении, игре на простейших музыкальных инструментах) выражать свое отношение к музыке в различных видах музыкально-творческой деятельности; </w:t>
      </w:r>
    </w:p>
    <w:p w14:paraId="3181B046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 xml:space="preserve">- планировать и участвовать в коллективной деятельности по созданию инсценировок музыкально-сценических произведений, интерпретаций инструментальных произведений в пластическом интонировании; </w:t>
      </w:r>
    </w:p>
    <w:p w14:paraId="575443F9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920">
        <w:rPr>
          <w:rFonts w:ascii="Times New Roman" w:hAnsi="Times New Roman" w:cs="Times New Roman"/>
          <w:b/>
          <w:sz w:val="24"/>
          <w:szCs w:val="24"/>
          <w:u w:val="single"/>
        </w:rPr>
        <w:t>Учащиеся получат возможность научиться:</w:t>
      </w:r>
    </w:p>
    <w:p w14:paraId="56C0796D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ориентироваться в нотном письме при исполнении простых мелодий;</w:t>
      </w:r>
    </w:p>
    <w:p w14:paraId="30FF3FDD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творческой самореализации в процессе осуществления собственных музыкально-исполнительских замыслов в различных видах музыкальной деятельности;</w:t>
      </w:r>
    </w:p>
    <w:p w14:paraId="4B41BF07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организовывать культурный досуг, самостоятельную музыкально-творческую деятельность, музицировать и использовать ИКТ в музыкальном творчестве;</w:t>
      </w:r>
    </w:p>
    <w:p w14:paraId="344A3CCC" w14:textId="77777777" w:rsidR="00757D39" w:rsidRPr="00C45920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- 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деятельности, собирать музыкальные коллекции (фонотека, видеотека).</w:t>
      </w:r>
    </w:p>
    <w:p w14:paraId="1F0B1C01" w14:textId="0FB7B63F" w:rsidR="00757D39" w:rsidRDefault="00757D39" w:rsidP="00757D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D73554" w14:textId="7C2591F5" w:rsidR="00A955AA" w:rsidRDefault="00A955AA" w:rsidP="00757D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D57EB" w14:textId="4002AC36" w:rsidR="00A955AA" w:rsidRDefault="00A955AA" w:rsidP="00757D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95654A" w14:textId="77777777" w:rsidR="00A955AA" w:rsidRPr="00C45920" w:rsidRDefault="00A955AA" w:rsidP="00757D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E0731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920">
        <w:rPr>
          <w:rFonts w:ascii="Times New Roman" w:hAnsi="Times New Roman" w:cs="Times New Roman"/>
          <w:b/>
          <w:sz w:val="24"/>
          <w:szCs w:val="24"/>
        </w:rPr>
        <w:lastRenderedPageBreak/>
        <w:t>Использованная литература:</w:t>
      </w:r>
    </w:p>
    <w:p w14:paraId="4EA69873" w14:textId="77777777" w:rsidR="00757D39" w:rsidRPr="00C45920" w:rsidRDefault="00757D39" w:rsidP="00757D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920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 «Музыка 6-7 классы» авторов </w:t>
      </w:r>
      <w:proofErr w:type="spellStart"/>
      <w:r w:rsidRPr="00C45920">
        <w:rPr>
          <w:rFonts w:ascii="Times New Roman" w:hAnsi="Times New Roman" w:cs="Times New Roman"/>
          <w:b/>
          <w:sz w:val="24"/>
          <w:szCs w:val="24"/>
        </w:rPr>
        <w:t>Г.П.Сергеевой</w:t>
      </w:r>
      <w:proofErr w:type="spellEnd"/>
      <w:r w:rsidRPr="00C4592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45920">
        <w:rPr>
          <w:rFonts w:ascii="Times New Roman" w:hAnsi="Times New Roman" w:cs="Times New Roman"/>
          <w:b/>
          <w:sz w:val="24"/>
          <w:szCs w:val="24"/>
        </w:rPr>
        <w:t>Е.Д.Критской</w:t>
      </w:r>
      <w:proofErr w:type="spellEnd"/>
      <w:r w:rsidRPr="00C45920">
        <w:rPr>
          <w:rFonts w:ascii="Times New Roman" w:hAnsi="Times New Roman" w:cs="Times New Roman"/>
          <w:b/>
          <w:sz w:val="24"/>
          <w:szCs w:val="24"/>
        </w:rPr>
        <w:t>:</w:t>
      </w:r>
    </w:p>
    <w:p w14:paraId="1385F474" w14:textId="3770DF9C" w:rsidR="00757D39" w:rsidRPr="008C5900" w:rsidRDefault="00757D39" w:rsidP="008C590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sz w:val="24"/>
          <w:szCs w:val="24"/>
        </w:rPr>
        <w:t>Программа «Музыка 5- 7классы. Искусство 8-9 классы», М., Просвещение, 2011г.</w:t>
      </w:r>
    </w:p>
    <w:p w14:paraId="4C6E29A8" w14:textId="33C8600F" w:rsidR="00757D39" w:rsidRDefault="00757D39" w:rsidP="00757D3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919E7D5" w14:textId="61DF9BB0" w:rsidR="008C5900" w:rsidRDefault="008C5900" w:rsidP="00757D3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A648973" w14:textId="5DF9EACD" w:rsidR="008C5900" w:rsidRDefault="008C5900" w:rsidP="00757D3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7B19523" w14:textId="52B33150" w:rsidR="008C5900" w:rsidRDefault="008C5900" w:rsidP="00757D3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F779C7C" w14:textId="6ABB1364" w:rsidR="008C5900" w:rsidRDefault="008C5900" w:rsidP="00757D3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5E3D512" w14:textId="3071E30A" w:rsidR="008C5900" w:rsidRDefault="008C5900" w:rsidP="00757D3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C1FC5C2" w14:textId="09F27620" w:rsidR="008C5900" w:rsidRDefault="008C5900" w:rsidP="00757D3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5AA6A84" w14:textId="65C508F7" w:rsidR="008C5900" w:rsidRDefault="008C5900" w:rsidP="00757D3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2F5E2B7" w14:textId="3E077167" w:rsidR="008C5900" w:rsidRDefault="008C5900" w:rsidP="00757D3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E965DFA" w14:textId="29A00654" w:rsidR="008C5900" w:rsidRDefault="008C5900" w:rsidP="00757D3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B1F9B6E" w14:textId="069ABFC7" w:rsidR="008C5900" w:rsidRDefault="008C5900" w:rsidP="00757D3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9BBEFA9" w14:textId="39E61357" w:rsidR="008C5900" w:rsidRDefault="008C5900" w:rsidP="00757D3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A80CEA4" w14:textId="4A8441D8" w:rsidR="008C5900" w:rsidRDefault="008C5900" w:rsidP="00757D3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EDED442" w14:textId="5581CB2E" w:rsidR="008C5900" w:rsidRDefault="008C5900" w:rsidP="00757D3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F5C906E" w14:textId="4D1DBB4E" w:rsidR="008C5900" w:rsidRDefault="008C5900" w:rsidP="00757D3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8A7762E" w14:textId="1B6D8A32" w:rsidR="008C5900" w:rsidRDefault="008C5900" w:rsidP="00757D3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45B5E94" w14:textId="5048395E" w:rsidR="008C5900" w:rsidRDefault="008C5900" w:rsidP="00757D3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DCDB0AC" w14:textId="77777777" w:rsidR="008C5900" w:rsidRPr="00C45920" w:rsidRDefault="008C5900" w:rsidP="00757D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410100" w14:textId="77777777" w:rsidR="00757D39" w:rsidRPr="00C45920" w:rsidRDefault="00757D39" w:rsidP="00757D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D03738" w14:textId="25023223" w:rsidR="00757D39" w:rsidRPr="00C45920" w:rsidRDefault="00757D39" w:rsidP="00757D3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04A3CB5" w14:textId="1B07DD59" w:rsidR="00757D39" w:rsidRPr="00C45920" w:rsidRDefault="00757D39" w:rsidP="00757D3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7C360E6" w14:textId="3D69088F" w:rsidR="00757D39" w:rsidRPr="00C45920" w:rsidRDefault="00757D39" w:rsidP="00757D3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17A27DA" w14:textId="465777C3" w:rsidR="00757D39" w:rsidRPr="00C45920" w:rsidRDefault="00757D39" w:rsidP="00757D3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49A5C11" w14:textId="50CAD084" w:rsidR="00757D39" w:rsidRPr="00C45920" w:rsidRDefault="00757D39" w:rsidP="00757D3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FAE37B7" w14:textId="299C2034" w:rsidR="00757D39" w:rsidRPr="00C45920" w:rsidRDefault="00757D39" w:rsidP="00757D3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D46582" w14:textId="5FC6E509" w:rsidR="00CB24F9" w:rsidRDefault="00CB24F9" w:rsidP="001A1ABB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C4D7BC9" w14:textId="77777777" w:rsidR="00244F49" w:rsidRPr="00C45920" w:rsidRDefault="00244F49" w:rsidP="001A1A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61EC0" w14:textId="77777777" w:rsidR="00CB24F9" w:rsidRPr="00C45920" w:rsidRDefault="00CB24F9" w:rsidP="001A1A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92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2D7D0B" w:rsidRPr="00C45920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Календарно-тематический план по музыке</w:t>
      </w:r>
    </w:p>
    <w:p w14:paraId="1F564D7E" w14:textId="66F7B887" w:rsidR="002D7D0B" w:rsidRPr="00C45920" w:rsidRDefault="002D7D0B" w:rsidP="001A1ABB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920">
        <w:rPr>
          <w:rFonts w:ascii="Times New Roman" w:hAnsi="Times New Roman" w:cs="Times New Roman"/>
          <w:b/>
          <w:bCs/>
          <w:sz w:val="24"/>
          <w:szCs w:val="24"/>
        </w:rPr>
        <w:t>7  клас</w:t>
      </w:r>
      <w:r w:rsidR="00CB24F9" w:rsidRPr="00C45920">
        <w:rPr>
          <w:rFonts w:ascii="Times New Roman" w:hAnsi="Times New Roman" w:cs="Times New Roman"/>
          <w:b/>
          <w:bCs/>
          <w:sz w:val="24"/>
          <w:szCs w:val="24"/>
        </w:rPr>
        <w:t>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1701"/>
        <w:gridCol w:w="1560"/>
        <w:gridCol w:w="1553"/>
      </w:tblGrid>
      <w:tr w:rsidR="002D7D0B" w:rsidRPr="00C45920" w14:paraId="15440916" w14:textId="77777777" w:rsidTr="002D7D0B">
        <w:trPr>
          <w:trHeight w:val="210"/>
        </w:trPr>
        <w:tc>
          <w:tcPr>
            <w:tcW w:w="704" w:type="dxa"/>
            <w:vMerge w:val="restart"/>
          </w:tcPr>
          <w:p w14:paraId="13BA0A7B" w14:textId="7D4FC76B" w:rsidR="002D7D0B" w:rsidRPr="00C45920" w:rsidRDefault="002D7D0B" w:rsidP="001A1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7" w:type="dxa"/>
            <w:vMerge w:val="restart"/>
          </w:tcPr>
          <w:p w14:paraId="6330DC0F" w14:textId="67E6D058" w:rsidR="002D7D0B" w:rsidRPr="00C45920" w:rsidRDefault="002D7D0B" w:rsidP="001A1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</w:tcPr>
          <w:p w14:paraId="6477214F" w14:textId="4C0C315A" w:rsidR="002D7D0B" w:rsidRPr="00C45920" w:rsidRDefault="002D7D0B" w:rsidP="001F5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113" w:type="dxa"/>
            <w:gridSpan w:val="2"/>
          </w:tcPr>
          <w:p w14:paraId="4945C930" w14:textId="6CE0BF80" w:rsidR="002D7D0B" w:rsidRPr="00C45920" w:rsidRDefault="002D7D0B" w:rsidP="001A1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2D7D0B" w:rsidRPr="00C45920" w14:paraId="26F1C142" w14:textId="06213DF9" w:rsidTr="002D7D0B">
        <w:trPr>
          <w:trHeight w:val="285"/>
        </w:trPr>
        <w:tc>
          <w:tcPr>
            <w:tcW w:w="704" w:type="dxa"/>
            <w:vMerge/>
          </w:tcPr>
          <w:p w14:paraId="6F525A72" w14:textId="77777777" w:rsidR="002D7D0B" w:rsidRPr="00C45920" w:rsidRDefault="002D7D0B" w:rsidP="001A1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4564C9B7" w14:textId="77777777" w:rsidR="002D7D0B" w:rsidRPr="00C45920" w:rsidRDefault="002D7D0B" w:rsidP="001A1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69B4686" w14:textId="77777777" w:rsidR="002D7D0B" w:rsidRPr="00C45920" w:rsidRDefault="002D7D0B" w:rsidP="001A1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ED62BD" w14:textId="42D53480" w:rsidR="002D7D0B" w:rsidRPr="00C45920" w:rsidRDefault="002D7D0B" w:rsidP="001A1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553" w:type="dxa"/>
          </w:tcPr>
          <w:p w14:paraId="44532644" w14:textId="7478F4FC" w:rsidR="002D7D0B" w:rsidRPr="00C45920" w:rsidRDefault="002D7D0B" w:rsidP="001A1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864C0F" w:rsidRPr="00C45920" w14:paraId="68855D8D" w14:textId="4140CF98" w:rsidTr="002D7D0B">
        <w:tc>
          <w:tcPr>
            <w:tcW w:w="704" w:type="dxa"/>
          </w:tcPr>
          <w:p w14:paraId="6E1D51E1" w14:textId="5F5B53AB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5DB0A1D" w14:textId="69F2F618" w:rsidR="00864C0F" w:rsidRPr="00C45920" w:rsidRDefault="00864C0F" w:rsidP="00CB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Вводный уро</w:t>
            </w:r>
            <w:r w:rsidR="00CB24F9" w:rsidRPr="00C4592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01" w:type="dxa"/>
          </w:tcPr>
          <w:p w14:paraId="6F1FF198" w14:textId="629EE8DB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784462F" w14:textId="75A18052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864C0F" w:rsidRPr="00C45920">
              <w:rPr>
                <w:sz w:val="24"/>
                <w:szCs w:val="24"/>
              </w:rPr>
              <w:t>.09.2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14:paraId="6E68CDD6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77786C17" w14:textId="0B79E9DD" w:rsidTr="002D7D0B">
        <w:tc>
          <w:tcPr>
            <w:tcW w:w="704" w:type="dxa"/>
          </w:tcPr>
          <w:p w14:paraId="5F62DA50" w14:textId="52261F6B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E5E2512" w14:textId="18032D2B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Способы научиться на музыкальных инструментах</w:t>
            </w:r>
          </w:p>
        </w:tc>
        <w:tc>
          <w:tcPr>
            <w:tcW w:w="1701" w:type="dxa"/>
          </w:tcPr>
          <w:p w14:paraId="2CC126F7" w14:textId="0557F75F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9009C4A" w14:textId="6EDB670B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64C0F" w:rsidRPr="00C45920">
              <w:rPr>
                <w:sz w:val="24"/>
                <w:szCs w:val="24"/>
              </w:rPr>
              <w:t>.09.2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14:paraId="5F0D7842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01E79A33" w14:textId="239155BD" w:rsidTr="002D7D0B">
        <w:tc>
          <w:tcPr>
            <w:tcW w:w="704" w:type="dxa"/>
          </w:tcPr>
          <w:p w14:paraId="61D7AACF" w14:textId="1B902B08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29C0BC2A" w14:textId="28D7D91A" w:rsidR="00864C0F" w:rsidRPr="00C45920" w:rsidRDefault="00864C0F" w:rsidP="00CB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Народные музыкальные инструменты</w:t>
            </w:r>
          </w:p>
        </w:tc>
        <w:tc>
          <w:tcPr>
            <w:tcW w:w="1701" w:type="dxa"/>
          </w:tcPr>
          <w:p w14:paraId="61FF5F7D" w14:textId="1AB9BAE0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CFF1C26" w14:textId="7959CEDB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64C0F" w:rsidRPr="00C45920">
              <w:rPr>
                <w:sz w:val="24"/>
                <w:szCs w:val="24"/>
              </w:rPr>
              <w:t>.09.2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14:paraId="1992F440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1C586B0A" w14:textId="66CB6109" w:rsidTr="002D7D0B">
        <w:tc>
          <w:tcPr>
            <w:tcW w:w="704" w:type="dxa"/>
          </w:tcPr>
          <w:p w14:paraId="2D135971" w14:textId="04CF9F9C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A5AFF65" w14:textId="7BB080E0" w:rsidR="00864C0F" w:rsidRPr="00C45920" w:rsidRDefault="00864C0F" w:rsidP="00CB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Духовые музыкальные инструменты</w:t>
            </w:r>
          </w:p>
        </w:tc>
        <w:tc>
          <w:tcPr>
            <w:tcW w:w="1701" w:type="dxa"/>
          </w:tcPr>
          <w:p w14:paraId="7004B123" w14:textId="6242E22A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F0C77AF" w14:textId="0DEF3B48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864C0F" w:rsidRPr="00C45920">
              <w:rPr>
                <w:sz w:val="24"/>
                <w:szCs w:val="24"/>
              </w:rPr>
              <w:t>.09.2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14:paraId="23567129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39F712C4" w14:textId="5355F7B1" w:rsidTr="002D7D0B">
        <w:tc>
          <w:tcPr>
            <w:tcW w:w="704" w:type="dxa"/>
          </w:tcPr>
          <w:p w14:paraId="070F18DB" w14:textId="2C2AE503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69394234" w14:textId="06B60666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Клавишные музыкальные инструменты</w:t>
            </w:r>
          </w:p>
        </w:tc>
        <w:tc>
          <w:tcPr>
            <w:tcW w:w="1701" w:type="dxa"/>
          </w:tcPr>
          <w:p w14:paraId="54ADAB04" w14:textId="3AEB475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586A866" w14:textId="03077B62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864C0F" w:rsidRPr="00C459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864C0F" w:rsidRPr="00C45920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14:paraId="240C1D04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46B4AF23" w14:textId="2580E1C7" w:rsidTr="002D7D0B">
        <w:tc>
          <w:tcPr>
            <w:tcW w:w="704" w:type="dxa"/>
          </w:tcPr>
          <w:p w14:paraId="5697CE81" w14:textId="04A0668E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18DA1AE2" w14:textId="3D4D07B0" w:rsidR="00864C0F" w:rsidRPr="00C45920" w:rsidRDefault="00864C0F" w:rsidP="00CB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Элементы оперы</w:t>
            </w:r>
          </w:p>
        </w:tc>
        <w:tc>
          <w:tcPr>
            <w:tcW w:w="1701" w:type="dxa"/>
          </w:tcPr>
          <w:p w14:paraId="024618C9" w14:textId="6F1CA58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63191D6" w14:textId="2023F606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64C0F" w:rsidRPr="00C45920">
              <w:rPr>
                <w:sz w:val="24"/>
                <w:szCs w:val="24"/>
              </w:rPr>
              <w:t>.10.2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14:paraId="5C625307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0FFF9412" w14:textId="52F12815" w:rsidTr="002D7D0B">
        <w:tc>
          <w:tcPr>
            <w:tcW w:w="704" w:type="dxa"/>
          </w:tcPr>
          <w:p w14:paraId="1CAFADE1" w14:textId="188B0D7C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1AAE5440" w14:textId="4F2CBD95" w:rsidR="00864C0F" w:rsidRPr="00C45920" w:rsidRDefault="00864C0F" w:rsidP="00CB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Словарь терминов</w:t>
            </w:r>
          </w:p>
        </w:tc>
        <w:tc>
          <w:tcPr>
            <w:tcW w:w="1701" w:type="dxa"/>
          </w:tcPr>
          <w:p w14:paraId="2CE2E7FA" w14:textId="39070C7A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7EA3BA9" w14:textId="44CDE001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64C0F" w:rsidRPr="00C45920">
              <w:rPr>
                <w:sz w:val="24"/>
                <w:szCs w:val="24"/>
              </w:rPr>
              <w:t>.10.2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14:paraId="089B7F01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0E6ADA19" w14:textId="77777777" w:rsidTr="002D7D0B">
        <w:tc>
          <w:tcPr>
            <w:tcW w:w="704" w:type="dxa"/>
          </w:tcPr>
          <w:p w14:paraId="386E23BE" w14:textId="71E6D43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745E0DC2" w14:textId="0271E462" w:rsidR="00864C0F" w:rsidRPr="00C45920" w:rsidRDefault="00864C0F" w:rsidP="00CB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Общее познание нот</w:t>
            </w:r>
          </w:p>
        </w:tc>
        <w:tc>
          <w:tcPr>
            <w:tcW w:w="1701" w:type="dxa"/>
          </w:tcPr>
          <w:p w14:paraId="5742AE3B" w14:textId="5E7675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422F6DC" w14:textId="00D27C91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64C0F" w:rsidRPr="00C45920">
              <w:rPr>
                <w:sz w:val="24"/>
                <w:szCs w:val="24"/>
              </w:rPr>
              <w:t>.10.2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14:paraId="3C651F34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606C9C86" w14:textId="77777777" w:rsidTr="002D7D0B">
        <w:tc>
          <w:tcPr>
            <w:tcW w:w="704" w:type="dxa"/>
          </w:tcPr>
          <w:p w14:paraId="57F1FD65" w14:textId="3F68421C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7992F4BD" w14:textId="6653429D" w:rsidR="00864C0F" w:rsidRPr="00C45920" w:rsidRDefault="00864C0F" w:rsidP="00CB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Длительности нот</w:t>
            </w:r>
          </w:p>
        </w:tc>
        <w:tc>
          <w:tcPr>
            <w:tcW w:w="1701" w:type="dxa"/>
          </w:tcPr>
          <w:p w14:paraId="15C3E9D4" w14:textId="01854B93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7EE248A" w14:textId="21A6BC9E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864C0F" w:rsidRPr="00C4592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864C0F" w:rsidRPr="00C45920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14:paraId="25FC704A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20586C02" w14:textId="77777777" w:rsidTr="002D7D0B">
        <w:tc>
          <w:tcPr>
            <w:tcW w:w="704" w:type="dxa"/>
          </w:tcPr>
          <w:p w14:paraId="58980D20" w14:textId="755D8CA0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14:paraId="5C3C6C19" w14:textId="232F7807" w:rsidR="00864C0F" w:rsidRPr="00C45920" w:rsidRDefault="00864C0F" w:rsidP="00CB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Разнообразие в музыке</w:t>
            </w:r>
          </w:p>
        </w:tc>
        <w:tc>
          <w:tcPr>
            <w:tcW w:w="1701" w:type="dxa"/>
          </w:tcPr>
          <w:p w14:paraId="150BF55E" w14:textId="71B0E4BF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6D0DB69" w14:textId="17CD34CD" w:rsidR="00864C0F" w:rsidRPr="00C45920" w:rsidRDefault="000B74DE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sz w:val="24"/>
                <w:szCs w:val="24"/>
              </w:rPr>
              <w:t>1</w:t>
            </w:r>
            <w:r w:rsidR="00662635">
              <w:rPr>
                <w:sz w:val="24"/>
                <w:szCs w:val="24"/>
              </w:rPr>
              <w:t>5</w:t>
            </w:r>
            <w:r w:rsidR="00864C0F" w:rsidRPr="00C45920">
              <w:rPr>
                <w:sz w:val="24"/>
                <w:szCs w:val="24"/>
              </w:rPr>
              <w:t>.11.2</w:t>
            </w:r>
            <w:r w:rsidR="00662635">
              <w:rPr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14:paraId="157E10D5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23B500A7" w14:textId="77777777" w:rsidTr="002D7D0B">
        <w:tc>
          <w:tcPr>
            <w:tcW w:w="704" w:type="dxa"/>
          </w:tcPr>
          <w:p w14:paraId="0886960B" w14:textId="1C6B092F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14:paraId="2E36E689" w14:textId="6F1C59BD" w:rsidR="00864C0F" w:rsidRPr="00C45920" w:rsidRDefault="00864C0F" w:rsidP="00CB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Музыкальные паузы</w:t>
            </w:r>
          </w:p>
        </w:tc>
        <w:tc>
          <w:tcPr>
            <w:tcW w:w="1701" w:type="dxa"/>
          </w:tcPr>
          <w:p w14:paraId="0B36D4A3" w14:textId="2A4462E2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18833E6" w14:textId="6A24819B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64C0F" w:rsidRPr="00C45920">
              <w:rPr>
                <w:sz w:val="24"/>
                <w:szCs w:val="24"/>
              </w:rPr>
              <w:t>.11.2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14:paraId="713BF1B7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08F87EB6" w14:textId="77777777" w:rsidTr="002D7D0B">
        <w:tc>
          <w:tcPr>
            <w:tcW w:w="704" w:type="dxa"/>
          </w:tcPr>
          <w:p w14:paraId="350EA7A2" w14:textId="3F3E3630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14:paraId="0E41B43E" w14:textId="2DABA684" w:rsidR="00864C0F" w:rsidRPr="00C45920" w:rsidRDefault="00864C0F" w:rsidP="00CB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Диапазон</w:t>
            </w:r>
          </w:p>
        </w:tc>
        <w:tc>
          <w:tcPr>
            <w:tcW w:w="1701" w:type="dxa"/>
          </w:tcPr>
          <w:p w14:paraId="09AC5F75" w14:textId="1C9241E9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4D6B012" w14:textId="3220CB64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64C0F" w:rsidRPr="00C45920">
              <w:rPr>
                <w:sz w:val="24"/>
                <w:szCs w:val="24"/>
              </w:rPr>
              <w:t>.11.2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14:paraId="2B2D6E98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2EDF2D30" w14:textId="77777777" w:rsidTr="002D7D0B">
        <w:tc>
          <w:tcPr>
            <w:tcW w:w="704" w:type="dxa"/>
          </w:tcPr>
          <w:p w14:paraId="34490683" w14:textId="3ED3BF68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14:paraId="708BAAA0" w14:textId="2D1FDD5C" w:rsidR="00864C0F" w:rsidRPr="00C45920" w:rsidRDefault="00864C0F" w:rsidP="00CB2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Жанры эстрадной музыки</w:t>
            </w:r>
          </w:p>
        </w:tc>
        <w:tc>
          <w:tcPr>
            <w:tcW w:w="1701" w:type="dxa"/>
          </w:tcPr>
          <w:p w14:paraId="391DB090" w14:textId="31F737E6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30B68A4" w14:textId="11B0455A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864C0F" w:rsidRPr="00C45920">
              <w:rPr>
                <w:sz w:val="24"/>
                <w:szCs w:val="24"/>
              </w:rPr>
              <w:t>.12.2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14:paraId="27BA3DBC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33B7EA91" w14:textId="77777777" w:rsidTr="002D7D0B">
        <w:tc>
          <w:tcPr>
            <w:tcW w:w="704" w:type="dxa"/>
          </w:tcPr>
          <w:p w14:paraId="76FE8EA5" w14:textId="54B5C0C3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14:paraId="1EB34847" w14:textId="0CBBBCF5" w:rsidR="00864C0F" w:rsidRPr="00C45920" w:rsidRDefault="00864C0F" w:rsidP="001F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Новогодние песни</w:t>
            </w:r>
          </w:p>
        </w:tc>
        <w:tc>
          <w:tcPr>
            <w:tcW w:w="1701" w:type="dxa"/>
          </w:tcPr>
          <w:p w14:paraId="5EE89AD7" w14:textId="74284B7E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C891C26" w14:textId="704DD4B5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64C0F" w:rsidRPr="00C45920">
              <w:rPr>
                <w:sz w:val="24"/>
                <w:szCs w:val="24"/>
              </w:rPr>
              <w:t>.12.2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14:paraId="5309A2D0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55A6296A" w14:textId="77777777" w:rsidTr="002D7D0B">
        <w:tc>
          <w:tcPr>
            <w:tcW w:w="704" w:type="dxa"/>
          </w:tcPr>
          <w:p w14:paraId="65E26064" w14:textId="2BC29589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14:paraId="3898CF45" w14:textId="194CBD13" w:rsidR="00864C0F" w:rsidRPr="00C45920" w:rsidRDefault="00864C0F" w:rsidP="001F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Урок-игра «угадай мелодию»</w:t>
            </w:r>
          </w:p>
        </w:tc>
        <w:tc>
          <w:tcPr>
            <w:tcW w:w="1701" w:type="dxa"/>
          </w:tcPr>
          <w:p w14:paraId="595455F8" w14:textId="48E511EA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372E503" w14:textId="13091998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64C0F" w:rsidRPr="00C45920">
              <w:rPr>
                <w:sz w:val="24"/>
                <w:szCs w:val="24"/>
              </w:rPr>
              <w:t>.12.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553" w:type="dxa"/>
          </w:tcPr>
          <w:p w14:paraId="39C8565E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04DE41EA" w14:textId="77777777" w:rsidTr="002D7D0B">
        <w:tc>
          <w:tcPr>
            <w:tcW w:w="704" w:type="dxa"/>
          </w:tcPr>
          <w:p w14:paraId="11DC1B97" w14:textId="1910B0BE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14:paraId="441B2727" w14:textId="2FFE52FA" w:rsidR="00864C0F" w:rsidRPr="00C45920" w:rsidRDefault="00864C0F" w:rsidP="001F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Опера.Джузеппе</w:t>
            </w:r>
            <w:proofErr w:type="spellEnd"/>
            <w:r w:rsidRPr="00C45920">
              <w:rPr>
                <w:rFonts w:ascii="Times New Roman" w:hAnsi="Times New Roman" w:cs="Times New Roman"/>
                <w:sz w:val="24"/>
                <w:szCs w:val="24"/>
              </w:rPr>
              <w:t xml:space="preserve"> Верди «Отелло»</w:t>
            </w:r>
          </w:p>
        </w:tc>
        <w:tc>
          <w:tcPr>
            <w:tcW w:w="1701" w:type="dxa"/>
          </w:tcPr>
          <w:p w14:paraId="60B9DEF4" w14:textId="16ED22A4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5AB2409" w14:textId="475E5FCB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864C0F" w:rsidRPr="00C45920">
              <w:rPr>
                <w:sz w:val="24"/>
                <w:szCs w:val="24"/>
              </w:rPr>
              <w:t>.12.2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14:paraId="21924E9B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3F947665" w14:textId="77777777" w:rsidTr="002D7D0B">
        <w:tc>
          <w:tcPr>
            <w:tcW w:w="704" w:type="dxa"/>
          </w:tcPr>
          <w:p w14:paraId="09479CE8" w14:textId="695601C0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14:paraId="1B5B3106" w14:textId="4AC208D3" w:rsidR="00864C0F" w:rsidRPr="00C45920" w:rsidRDefault="00864C0F" w:rsidP="001F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Опера.Джузеппе</w:t>
            </w:r>
            <w:proofErr w:type="spellEnd"/>
            <w:r w:rsidRPr="00C45920">
              <w:rPr>
                <w:rFonts w:ascii="Times New Roman" w:hAnsi="Times New Roman" w:cs="Times New Roman"/>
                <w:sz w:val="24"/>
                <w:szCs w:val="24"/>
              </w:rPr>
              <w:t xml:space="preserve"> Верди «Отелло»</w:t>
            </w:r>
          </w:p>
        </w:tc>
        <w:tc>
          <w:tcPr>
            <w:tcW w:w="1701" w:type="dxa"/>
          </w:tcPr>
          <w:p w14:paraId="14746443" w14:textId="22569EE2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03710D7" w14:textId="41EA88C8" w:rsidR="00864C0F" w:rsidRPr="00C45920" w:rsidRDefault="000B74DE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sz w:val="24"/>
                <w:szCs w:val="24"/>
              </w:rPr>
              <w:t>1</w:t>
            </w:r>
            <w:r w:rsidR="00662635">
              <w:rPr>
                <w:sz w:val="24"/>
                <w:szCs w:val="24"/>
              </w:rPr>
              <w:t>0</w:t>
            </w:r>
            <w:r w:rsidR="00864C0F" w:rsidRPr="00C45920">
              <w:rPr>
                <w:sz w:val="24"/>
                <w:szCs w:val="24"/>
              </w:rPr>
              <w:t>.01.2</w:t>
            </w:r>
            <w:r w:rsidR="00662635"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6B8DF247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0B8B3602" w14:textId="77777777" w:rsidTr="002D7D0B">
        <w:tc>
          <w:tcPr>
            <w:tcW w:w="704" w:type="dxa"/>
          </w:tcPr>
          <w:p w14:paraId="1BA6A57F" w14:textId="1D758C9C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14:paraId="6327BDB2" w14:textId="10D975D9" w:rsidR="00864C0F" w:rsidRPr="00C45920" w:rsidRDefault="00864C0F" w:rsidP="001F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Стили горлового пения</w:t>
            </w:r>
          </w:p>
        </w:tc>
        <w:tc>
          <w:tcPr>
            <w:tcW w:w="1701" w:type="dxa"/>
          </w:tcPr>
          <w:p w14:paraId="06A53739" w14:textId="701A0B81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B444C38" w14:textId="4C717280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64C0F" w:rsidRPr="00C45920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562CB0E5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1DAAAC22" w14:textId="77777777" w:rsidTr="002D7D0B">
        <w:tc>
          <w:tcPr>
            <w:tcW w:w="704" w:type="dxa"/>
          </w:tcPr>
          <w:p w14:paraId="0A6B501F" w14:textId="32CF10D1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14:paraId="51ED79D2" w14:textId="018ACE97" w:rsidR="00864C0F" w:rsidRPr="00C45920" w:rsidRDefault="00864C0F" w:rsidP="001F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Стили горлового пения</w:t>
            </w:r>
          </w:p>
        </w:tc>
        <w:tc>
          <w:tcPr>
            <w:tcW w:w="1701" w:type="dxa"/>
          </w:tcPr>
          <w:p w14:paraId="1E674ED9" w14:textId="3238580A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C48A156" w14:textId="3D38D8A1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sz w:val="24"/>
                <w:szCs w:val="24"/>
              </w:rPr>
              <w:t>2</w:t>
            </w:r>
            <w:r w:rsidR="00662635">
              <w:rPr>
                <w:sz w:val="24"/>
                <w:szCs w:val="24"/>
              </w:rPr>
              <w:t>4</w:t>
            </w:r>
            <w:r w:rsidRPr="00C45920">
              <w:rPr>
                <w:sz w:val="24"/>
                <w:szCs w:val="24"/>
              </w:rPr>
              <w:t>.01.2</w:t>
            </w:r>
            <w:r w:rsidR="00662635"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09625D87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613EBFEE" w14:textId="77777777" w:rsidTr="002D7D0B">
        <w:tc>
          <w:tcPr>
            <w:tcW w:w="704" w:type="dxa"/>
          </w:tcPr>
          <w:p w14:paraId="4B5386FE" w14:textId="3DAB3B1C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14:paraId="5E6E9C15" w14:textId="452438A4" w:rsidR="00864C0F" w:rsidRPr="00C45920" w:rsidRDefault="00864C0F" w:rsidP="001F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</w:t>
            </w:r>
            <w:proofErr w:type="spellStart"/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хоомейжи</w:t>
            </w:r>
            <w:proofErr w:type="spellEnd"/>
            <w:r w:rsidRPr="00C45920">
              <w:rPr>
                <w:rFonts w:ascii="Times New Roman" w:hAnsi="Times New Roman" w:cs="Times New Roman"/>
                <w:sz w:val="24"/>
                <w:szCs w:val="24"/>
              </w:rPr>
              <w:t xml:space="preserve"> Тывы</w:t>
            </w:r>
          </w:p>
        </w:tc>
        <w:tc>
          <w:tcPr>
            <w:tcW w:w="1701" w:type="dxa"/>
          </w:tcPr>
          <w:p w14:paraId="5466BB5A" w14:textId="36963AFF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42E50DA" w14:textId="0C00E56A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64C0F" w:rsidRPr="00C4592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="00864C0F" w:rsidRPr="00C45920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7FE076E9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259A5B7B" w14:textId="77777777" w:rsidTr="002D7D0B">
        <w:tc>
          <w:tcPr>
            <w:tcW w:w="704" w:type="dxa"/>
          </w:tcPr>
          <w:p w14:paraId="3C3CA30F" w14:textId="5493A1EA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14:paraId="7D483C81" w14:textId="199DD7DA" w:rsidR="00864C0F" w:rsidRPr="00C45920" w:rsidRDefault="00864C0F" w:rsidP="001F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Романс</w:t>
            </w:r>
          </w:p>
        </w:tc>
        <w:tc>
          <w:tcPr>
            <w:tcW w:w="1701" w:type="dxa"/>
          </w:tcPr>
          <w:p w14:paraId="57461AB2" w14:textId="3C62076D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77B05FE" w14:textId="6C379C89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864C0F" w:rsidRPr="00C45920">
              <w:rPr>
                <w:sz w:val="24"/>
                <w:szCs w:val="24"/>
              </w:rPr>
              <w:t>.02.2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05A1A743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1D72391E" w14:textId="77777777" w:rsidTr="002D7D0B">
        <w:tc>
          <w:tcPr>
            <w:tcW w:w="704" w:type="dxa"/>
          </w:tcPr>
          <w:p w14:paraId="4874D747" w14:textId="1E0936A5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14:paraId="457391F7" w14:textId="576E9731" w:rsidR="00864C0F" w:rsidRPr="00C45920" w:rsidRDefault="00864C0F" w:rsidP="001F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Симфония</w:t>
            </w:r>
          </w:p>
        </w:tc>
        <w:tc>
          <w:tcPr>
            <w:tcW w:w="1701" w:type="dxa"/>
          </w:tcPr>
          <w:p w14:paraId="7DB37C08" w14:textId="17C3C2AE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9AA2DCC" w14:textId="43C0FD5A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64C0F" w:rsidRPr="00C45920">
              <w:rPr>
                <w:sz w:val="24"/>
                <w:szCs w:val="24"/>
              </w:rPr>
              <w:t>.02.2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40ABE4B8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73195143" w14:textId="77777777" w:rsidTr="002D7D0B">
        <w:tc>
          <w:tcPr>
            <w:tcW w:w="704" w:type="dxa"/>
          </w:tcPr>
          <w:p w14:paraId="4E8B23A0" w14:textId="31C91BDF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14:paraId="4AE293BB" w14:textId="48AB1A34" w:rsidR="00864C0F" w:rsidRPr="00C45920" w:rsidRDefault="00864C0F" w:rsidP="001F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Соната</w:t>
            </w:r>
          </w:p>
        </w:tc>
        <w:tc>
          <w:tcPr>
            <w:tcW w:w="1701" w:type="dxa"/>
          </w:tcPr>
          <w:p w14:paraId="714A4845" w14:textId="4C105E22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9C36904" w14:textId="14283809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64C0F" w:rsidRPr="00C45920">
              <w:rPr>
                <w:sz w:val="24"/>
                <w:szCs w:val="24"/>
              </w:rPr>
              <w:t>.02.2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68A0924C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057212E7" w14:textId="77777777" w:rsidTr="002D7D0B">
        <w:tc>
          <w:tcPr>
            <w:tcW w:w="704" w:type="dxa"/>
          </w:tcPr>
          <w:p w14:paraId="38569E14" w14:textId="0D76690B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14:paraId="6DFB46AC" w14:textId="671909D7" w:rsidR="00864C0F" w:rsidRPr="00C45920" w:rsidRDefault="00864C0F" w:rsidP="001F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</w:p>
        </w:tc>
        <w:tc>
          <w:tcPr>
            <w:tcW w:w="1701" w:type="dxa"/>
          </w:tcPr>
          <w:p w14:paraId="5BD3136B" w14:textId="2AF81EC9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B9CCF1B" w14:textId="049168CF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864C0F" w:rsidRPr="00C4592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864C0F" w:rsidRPr="00C45920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59C2137A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1236C65F" w14:textId="77777777" w:rsidTr="002D7D0B">
        <w:tc>
          <w:tcPr>
            <w:tcW w:w="704" w:type="dxa"/>
          </w:tcPr>
          <w:p w14:paraId="26CAA51D" w14:textId="66AC66BF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14:paraId="472D052E" w14:textId="469B6BD9" w:rsidR="00864C0F" w:rsidRPr="00C45920" w:rsidRDefault="00864C0F" w:rsidP="001F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701" w:type="dxa"/>
          </w:tcPr>
          <w:p w14:paraId="252C7FAB" w14:textId="0BC1D618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72A8150" w14:textId="075C1192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864C0F" w:rsidRPr="00C45920">
              <w:rPr>
                <w:sz w:val="24"/>
                <w:szCs w:val="24"/>
              </w:rPr>
              <w:t>.0</w:t>
            </w:r>
            <w:r w:rsidR="000B74DE" w:rsidRPr="00C45920">
              <w:rPr>
                <w:sz w:val="24"/>
                <w:szCs w:val="24"/>
              </w:rPr>
              <w:t>3</w:t>
            </w:r>
            <w:r w:rsidR="00864C0F" w:rsidRPr="00C45920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74AFAAC2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756B30DD" w14:textId="77777777" w:rsidTr="002D7D0B">
        <w:tc>
          <w:tcPr>
            <w:tcW w:w="704" w:type="dxa"/>
          </w:tcPr>
          <w:p w14:paraId="0165C78F" w14:textId="2186F992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14:paraId="38A56B60" w14:textId="53854F81" w:rsidR="00864C0F" w:rsidRPr="00C45920" w:rsidRDefault="00864C0F" w:rsidP="001F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Разнообразие музыкальных образов</w:t>
            </w:r>
          </w:p>
        </w:tc>
        <w:tc>
          <w:tcPr>
            <w:tcW w:w="1701" w:type="dxa"/>
          </w:tcPr>
          <w:p w14:paraId="3D152515" w14:textId="263F1EBA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F3C6873" w14:textId="743FE2EF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64C0F" w:rsidRPr="00C45920">
              <w:rPr>
                <w:sz w:val="24"/>
                <w:szCs w:val="24"/>
              </w:rPr>
              <w:t>.03.2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7B7FEB1A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35EC14A7" w14:textId="77777777" w:rsidTr="002D7D0B">
        <w:tc>
          <w:tcPr>
            <w:tcW w:w="704" w:type="dxa"/>
          </w:tcPr>
          <w:p w14:paraId="7B7F61BC" w14:textId="59CFCF1B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14:paraId="60D558CA" w14:textId="3C47E261" w:rsidR="00864C0F" w:rsidRPr="00C45920" w:rsidRDefault="00864C0F" w:rsidP="001F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Разнообразие музыкальных образов</w:t>
            </w:r>
          </w:p>
        </w:tc>
        <w:tc>
          <w:tcPr>
            <w:tcW w:w="1701" w:type="dxa"/>
          </w:tcPr>
          <w:p w14:paraId="73BC2202" w14:textId="5E8A8E66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371A4C2" w14:textId="34511E28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64C0F" w:rsidRPr="00C45920">
              <w:rPr>
                <w:sz w:val="24"/>
                <w:szCs w:val="24"/>
              </w:rPr>
              <w:t>.03.2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09CA6E09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444820C9" w14:textId="77777777" w:rsidTr="002D7D0B">
        <w:tc>
          <w:tcPr>
            <w:tcW w:w="704" w:type="dxa"/>
          </w:tcPr>
          <w:p w14:paraId="3BB4E1D0" w14:textId="53D32382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14:paraId="2547C8B3" w14:textId="7574DF89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Опера в творчестве русских композиторов</w:t>
            </w:r>
          </w:p>
        </w:tc>
        <w:tc>
          <w:tcPr>
            <w:tcW w:w="1701" w:type="dxa"/>
          </w:tcPr>
          <w:p w14:paraId="4DEB303A" w14:textId="0485CE2D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2A5F98F" w14:textId="49741144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864C0F" w:rsidRPr="00C45920">
              <w:rPr>
                <w:sz w:val="24"/>
                <w:szCs w:val="24"/>
              </w:rPr>
              <w:t>.0</w:t>
            </w:r>
            <w:r w:rsidR="000B74DE" w:rsidRPr="00C45920">
              <w:rPr>
                <w:sz w:val="24"/>
                <w:szCs w:val="24"/>
              </w:rPr>
              <w:t>4</w:t>
            </w:r>
            <w:r w:rsidR="00864C0F" w:rsidRPr="00C45920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4463D0A5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55912861" w14:textId="77777777" w:rsidTr="002D7D0B">
        <w:tc>
          <w:tcPr>
            <w:tcW w:w="704" w:type="dxa"/>
          </w:tcPr>
          <w:p w14:paraId="2F9B00C0" w14:textId="149610FC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14:paraId="68788FA1" w14:textId="2A3A770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Опера в творчестве русских композиторов</w:t>
            </w:r>
          </w:p>
        </w:tc>
        <w:tc>
          <w:tcPr>
            <w:tcW w:w="1701" w:type="dxa"/>
          </w:tcPr>
          <w:p w14:paraId="742AF112" w14:textId="1C435623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E6F3AB9" w14:textId="05A994B9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64C0F" w:rsidRPr="00C45920">
              <w:rPr>
                <w:sz w:val="24"/>
                <w:szCs w:val="24"/>
              </w:rPr>
              <w:t>.04.2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7C2C965B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65567228" w14:textId="77777777" w:rsidTr="002D7D0B">
        <w:tc>
          <w:tcPr>
            <w:tcW w:w="704" w:type="dxa"/>
          </w:tcPr>
          <w:p w14:paraId="15F1147F" w14:textId="249A332E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14:paraId="5CAC024F" w14:textId="2CC466E6" w:rsidR="00864C0F" w:rsidRPr="00C45920" w:rsidRDefault="00864C0F" w:rsidP="001F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Опера «Иван Сусанин»</w:t>
            </w:r>
          </w:p>
        </w:tc>
        <w:tc>
          <w:tcPr>
            <w:tcW w:w="1701" w:type="dxa"/>
          </w:tcPr>
          <w:p w14:paraId="4DE1770D" w14:textId="5E4C429F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DA10C35" w14:textId="72BBE9AD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64C0F" w:rsidRPr="00C45920">
              <w:rPr>
                <w:sz w:val="24"/>
                <w:szCs w:val="24"/>
              </w:rPr>
              <w:t>.04.2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065E28F8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651394C0" w14:textId="77777777" w:rsidTr="002D7D0B">
        <w:tc>
          <w:tcPr>
            <w:tcW w:w="704" w:type="dxa"/>
          </w:tcPr>
          <w:p w14:paraId="2641AD74" w14:textId="7F01DD7F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14:paraId="40A80B77" w14:textId="05AC6039" w:rsidR="00864C0F" w:rsidRPr="00C45920" w:rsidRDefault="00864C0F" w:rsidP="001F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Опера «Иван Сусанин»</w:t>
            </w:r>
          </w:p>
        </w:tc>
        <w:tc>
          <w:tcPr>
            <w:tcW w:w="1701" w:type="dxa"/>
          </w:tcPr>
          <w:p w14:paraId="09CCA349" w14:textId="2EA4B9A9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AA0CCD6" w14:textId="510DDFDD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64C0F" w:rsidRPr="00C45920">
              <w:rPr>
                <w:sz w:val="24"/>
                <w:szCs w:val="24"/>
              </w:rPr>
              <w:t>.04.2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55DEF2C0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37DE0F73" w14:textId="77777777" w:rsidTr="002D7D0B">
        <w:tc>
          <w:tcPr>
            <w:tcW w:w="704" w:type="dxa"/>
          </w:tcPr>
          <w:p w14:paraId="5D0CFF01" w14:textId="3407B748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14:paraId="569FB555" w14:textId="40F415F1" w:rsidR="00864C0F" w:rsidRPr="00C45920" w:rsidRDefault="00864C0F" w:rsidP="001F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Опера «Иван Сусанин»</w:t>
            </w:r>
          </w:p>
        </w:tc>
        <w:tc>
          <w:tcPr>
            <w:tcW w:w="1701" w:type="dxa"/>
          </w:tcPr>
          <w:p w14:paraId="47FC7444" w14:textId="00735174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B052E3E" w14:textId="4486140A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864C0F" w:rsidRPr="00C45920">
              <w:rPr>
                <w:sz w:val="24"/>
                <w:szCs w:val="24"/>
              </w:rPr>
              <w:t>.0</w:t>
            </w:r>
            <w:r w:rsidR="000B74DE" w:rsidRPr="00C45920">
              <w:rPr>
                <w:sz w:val="24"/>
                <w:szCs w:val="24"/>
              </w:rPr>
              <w:t>5</w:t>
            </w:r>
            <w:r w:rsidR="00864C0F" w:rsidRPr="00C45920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50CBDCAF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72A5C51E" w14:textId="77777777" w:rsidTr="002D7D0B">
        <w:tc>
          <w:tcPr>
            <w:tcW w:w="704" w:type="dxa"/>
          </w:tcPr>
          <w:p w14:paraId="0B5CD4E5" w14:textId="0A168EF5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14:paraId="035FFE7B" w14:textId="6EFA90F8" w:rsidR="00864C0F" w:rsidRPr="00C45920" w:rsidRDefault="00864C0F" w:rsidP="001F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</w:t>
            </w:r>
          </w:p>
        </w:tc>
        <w:tc>
          <w:tcPr>
            <w:tcW w:w="1701" w:type="dxa"/>
          </w:tcPr>
          <w:p w14:paraId="14B26B62" w14:textId="63088670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BCE5902" w14:textId="1C41F65E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864C0F" w:rsidRPr="00C45920">
              <w:rPr>
                <w:sz w:val="24"/>
                <w:szCs w:val="24"/>
              </w:rPr>
              <w:t>.05.2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5639635D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0F" w:rsidRPr="00C45920" w14:paraId="1DE42A5F" w14:textId="77777777" w:rsidTr="002D7D0B">
        <w:tc>
          <w:tcPr>
            <w:tcW w:w="704" w:type="dxa"/>
          </w:tcPr>
          <w:p w14:paraId="3BC9D3E4" w14:textId="07719C8D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14:paraId="48D2B435" w14:textId="60377C98" w:rsidR="00864C0F" w:rsidRPr="00C45920" w:rsidRDefault="00662635" w:rsidP="001F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701" w:type="dxa"/>
          </w:tcPr>
          <w:p w14:paraId="5658420C" w14:textId="591A527A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2EABCAD" w14:textId="4EB3AF70" w:rsidR="00864C0F" w:rsidRPr="00C45920" w:rsidRDefault="00662635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64C0F" w:rsidRPr="00C45920">
              <w:rPr>
                <w:sz w:val="24"/>
                <w:szCs w:val="24"/>
              </w:rPr>
              <w:t>.05.2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5254E50E" w14:textId="77777777" w:rsidR="00864C0F" w:rsidRPr="00C45920" w:rsidRDefault="00864C0F" w:rsidP="0086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E2BD07" w14:textId="16882C88" w:rsidR="002D7D0B" w:rsidRPr="00C45920" w:rsidRDefault="002D7D0B" w:rsidP="001A1AB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D7D0B" w:rsidRPr="00C45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00B8C"/>
    <w:multiLevelType w:val="hybridMultilevel"/>
    <w:tmpl w:val="3F2A8F64"/>
    <w:lvl w:ilvl="0" w:tplc="6EA2A76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C455D"/>
    <w:multiLevelType w:val="hybridMultilevel"/>
    <w:tmpl w:val="8474D55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BCA5239"/>
    <w:multiLevelType w:val="hybridMultilevel"/>
    <w:tmpl w:val="53DC8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961F75"/>
    <w:multiLevelType w:val="hybridMultilevel"/>
    <w:tmpl w:val="27704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C3238"/>
    <w:multiLevelType w:val="hybridMultilevel"/>
    <w:tmpl w:val="B358DF3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4C"/>
    <w:rsid w:val="000977DF"/>
    <w:rsid w:val="000B74DE"/>
    <w:rsid w:val="001A1ABB"/>
    <w:rsid w:val="001F5932"/>
    <w:rsid w:val="00244F49"/>
    <w:rsid w:val="002A6453"/>
    <w:rsid w:val="002B6486"/>
    <w:rsid w:val="002D7D0B"/>
    <w:rsid w:val="00326B63"/>
    <w:rsid w:val="003B205C"/>
    <w:rsid w:val="003B4C5F"/>
    <w:rsid w:val="00480471"/>
    <w:rsid w:val="005727CB"/>
    <w:rsid w:val="005F5B1C"/>
    <w:rsid w:val="00662635"/>
    <w:rsid w:val="00685BB7"/>
    <w:rsid w:val="00697225"/>
    <w:rsid w:val="007035D0"/>
    <w:rsid w:val="007407F1"/>
    <w:rsid w:val="00757D39"/>
    <w:rsid w:val="007C0C93"/>
    <w:rsid w:val="00864C0F"/>
    <w:rsid w:val="008928C7"/>
    <w:rsid w:val="008C5900"/>
    <w:rsid w:val="009317A4"/>
    <w:rsid w:val="00A1138F"/>
    <w:rsid w:val="00A955AA"/>
    <w:rsid w:val="00AC5B13"/>
    <w:rsid w:val="00B95A28"/>
    <w:rsid w:val="00BE6FE6"/>
    <w:rsid w:val="00C45920"/>
    <w:rsid w:val="00C66238"/>
    <w:rsid w:val="00C9434C"/>
    <w:rsid w:val="00CA151E"/>
    <w:rsid w:val="00CB24F9"/>
    <w:rsid w:val="00D154CC"/>
    <w:rsid w:val="00D34693"/>
    <w:rsid w:val="00EB1235"/>
    <w:rsid w:val="00EF0A27"/>
    <w:rsid w:val="00F5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B4D1"/>
  <w15:chartTrackingRefBased/>
  <w15:docId w15:val="{E8B3A0FB-84E7-4016-AD07-9068EB49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7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7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0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2938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39</cp:revision>
  <cp:lastPrinted>2022-09-11T11:47:00Z</cp:lastPrinted>
  <dcterms:created xsi:type="dcterms:W3CDTF">2022-09-09T02:42:00Z</dcterms:created>
  <dcterms:modified xsi:type="dcterms:W3CDTF">2023-09-19T16:25:00Z</dcterms:modified>
</cp:coreProperties>
</file>